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125" w:type="dxa"/>
        <w:jc w:val="center"/>
        <w:tblLayout w:type="fixed"/>
        <w:tblLook w:val="04A0" w:firstRow="1" w:lastRow="0" w:firstColumn="1" w:lastColumn="0" w:noHBand="0" w:noVBand="1"/>
      </w:tblPr>
      <w:tblGrid>
        <w:gridCol w:w="3865"/>
        <w:gridCol w:w="5040"/>
        <w:gridCol w:w="1800"/>
        <w:gridCol w:w="2610"/>
        <w:gridCol w:w="810"/>
      </w:tblGrid>
      <w:tr w:rsidR="00903DBD" w:rsidRPr="0062301B" w14:paraId="1D153056" w14:textId="77777777" w:rsidTr="006E7002">
        <w:trPr>
          <w:jc w:val="center"/>
        </w:trPr>
        <w:tc>
          <w:tcPr>
            <w:tcW w:w="3865" w:type="dxa"/>
          </w:tcPr>
          <w:p w14:paraId="1C9B020F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COURSE</w:t>
            </w:r>
          </w:p>
        </w:tc>
        <w:tc>
          <w:tcPr>
            <w:tcW w:w="5040" w:type="dxa"/>
          </w:tcPr>
          <w:p w14:paraId="01AAAA75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TITLE</w:t>
            </w:r>
          </w:p>
        </w:tc>
        <w:tc>
          <w:tcPr>
            <w:tcW w:w="1800" w:type="dxa"/>
          </w:tcPr>
          <w:p w14:paraId="0B59F60A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INSTRUCTOR(S)</w:t>
            </w:r>
          </w:p>
        </w:tc>
        <w:tc>
          <w:tcPr>
            <w:tcW w:w="2610" w:type="dxa"/>
          </w:tcPr>
          <w:p w14:paraId="1540A592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DAY/TIME</w:t>
            </w:r>
          </w:p>
        </w:tc>
        <w:tc>
          <w:tcPr>
            <w:tcW w:w="810" w:type="dxa"/>
          </w:tcPr>
          <w:p w14:paraId="6C1C8487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GER</w:t>
            </w:r>
          </w:p>
        </w:tc>
      </w:tr>
      <w:tr w:rsidR="00D961A4" w:rsidRPr="0062301B" w14:paraId="095797B1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50EC03B8" w14:textId="77777777" w:rsidR="00D961A4" w:rsidRPr="002E0D69" w:rsidRDefault="00D961A4" w:rsidP="003679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Ancient Mediterranean Studies</w:t>
            </w:r>
          </w:p>
        </w:tc>
      </w:tr>
      <w:tr w:rsidR="00ED275A" w:rsidRPr="0062301B" w14:paraId="2EECBA41" w14:textId="77777777" w:rsidTr="006E7002">
        <w:trPr>
          <w:jc w:val="center"/>
        </w:trPr>
        <w:tc>
          <w:tcPr>
            <w:tcW w:w="3865" w:type="dxa"/>
          </w:tcPr>
          <w:p w14:paraId="6E7A70CF" w14:textId="66B9CF2A" w:rsidR="00ED275A" w:rsidRDefault="00D60570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0570">
              <w:rPr>
                <w:rFonts w:ascii="Times New Roman" w:hAnsi="Times New Roman" w:cs="Times New Roman"/>
                <w:sz w:val="20"/>
                <w:szCs w:val="20"/>
              </w:rPr>
              <w:t xml:space="preserve">ANCMED </w:t>
            </w:r>
            <w:r w:rsidR="00795285"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  <w:r w:rsidR="00A30907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="00A30907">
              <w:t xml:space="preserve"> </w:t>
            </w:r>
            <w:r w:rsidR="00A30907" w:rsidRPr="00CF3BD5">
              <w:rPr>
                <w:rFonts w:ascii="Times New Roman" w:hAnsi="Times New Roman" w:cs="Times New Roman"/>
                <w:sz w:val="20"/>
                <w:szCs w:val="20"/>
              </w:rPr>
              <w:t>REL 110</w:t>
            </w:r>
            <w:r w:rsidR="00A30907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="00A30907" w:rsidRPr="00CF3BD5">
              <w:rPr>
                <w:rFonts w:ascii="Times New Roman" w:hAnsi="Times New Roman" w:cs="Times New Roman"/>
                <w:sz w:val="20"/>
                <w:szCs w:val="20"/>
              </w:rPr>
              <w:t>JS 180</w:t>
            </w:r>
          </w:p>
        </w:tc>
        <w:tc>
          <w:tcPr>
            <w:tcW w:w="5040" w:type="dxa"/>
          </w:tcPr>
          <w:p w14:paraId="6A46B639" w14:textId="72C270BE" w:rsidR="00ED275A" w:rsidRPr="0040567D" w:rsidRDefault="005C0657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C0657">
              <w:rPr>
                <w:rFonts w:ascii="Times New Roman" w:hAnsi="Times New Roman" w:cs="Times New Roman"/>
                <w:sz w:val="20"/>
                <w:szCs w:val="20"/>
              </w:rPr>
              <w:t>Introduction to Ancient Mediterranean Societies</w:t>
            </w:r>
          </w:p>
        </w:tc>
        <w:tc>
          <w:tcPr>
            <w:tcW w:w="1800" w:type="dxa"/>
          </w:tcPr>
          <w:p w14:paraId="35C9A0D1" w14:textId="37A024CF" w:rsidR="00ED275A" w:rsidRDefault="005C0657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Gilders</w:t>
            </w:r>
          </w:p>
        </w:tc>
        <w:tc>
          <w:tcPr>
            <w:tcW w:w="2610" w:type="dxa"/>
          </w:tcPr>
          <w:p w14:paraId="132B5249" w14:textId="0F5CAC79" w:rsidR="00ED275A" w:rsidRPr="00ED275A" w:rsidRDefault="005C0657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C0657">
              <w:rPr>
                <w:rFonts w:ascii="Times New Roman" w:hAnsi="Times New Roman" w:cs="Times New Roman"/>
                <w:sz w:val="20"/>
                <w:szCs w:val="20"/>
              </w:rPr>
              <w:t>MW 11:30am-12:45pm</w:t>
            </w:r>
          </w:p>
        </w:tc>
        <w:tc>
          <w:tcPr>
            <w:tcW w:w="810" w:type="dxa"/>
          </w:tcPr>
          <w:p w14:paraId="000084A1" w14:textId="0A7C32ED" w:rsidR="00ED275A" w:rsidRPr="002E0D69" w:rsidRDefault="00F903A1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785AE1" w:rsidRPr="0062301B" w14:paraId="476AC89F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1FBD9787" w14:textId="77777777" w:rsidR="00785AE1" w:rsidRPr="002E0D69" w:rsidRDefault="00785AE1" w:rsidP="00AB53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Art History</w:t>
            </w:r>
          </w:p>
        </w:tc>
      </w:tr>
      <w:tr w:rsidR="00523F4C" w:rsidRPr="0062301B" w14:paraId="3B98ED8C" w14:textId="77777777" w:rsidTr="006E7002">
        <w:trPr>
          <w:jc w:val="center"/>
        </w:trPr>
        <w:tc>
          <w:tcPr>
            <w:tcW w:w="3865" w:type="dxa"/>
          </w:tcPr>
          <w:p w14:paraId="09410E3B" w14:textId="55FD7380" w:rsidR="00523F4C" w:rsidRPr="002E0D69" w:rsidRDefault="00CC3D4A" w:rsidP="00523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ARTHIST</w:t>
            </w:r>
            <w:r w:rsidR="00153E3A">
              <w:rPr>
                <w:rFonts w:ascii="Times New Roman" w:hAnsi="Times New Roman" w:cs="Times New Roman"/>
                <w:sz w:val="20"/>
                <w:szCs w:val="20"/>
              </w:rPr>
              <w:t xml:space="preserve"> 22</w:t>
            </w:r>
            <w:r w:rsidR="0083609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0B280B">
              <w:rPr>
                <w:rFonts w:ascii="Times New Roman" w:hAnsi="Times New Roman" w:cs="Times New Roman"/>
                <w:sz w:val="20"/>
                <w:szCs w:val="20"/>
              </w:rPr>
              <w:t>/CL 222</w:t>
            </w:r>
          </w:p>
        </w:tc>
        <w:tc>
          <w:tcPr>
            <w:tcW w:w="5040" w:type="dxa"/>
          </w:tcPr>
          <w:p w14:paraId="1FCB991E" w14:textId="54FBFAA9" w:rsidR="00523F4C" w:rsidRPr="002E0D69" w:rsidRDefault="00153E3A" w:rsidP="00523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3E3A">
              <w:rPr>
                <w:rFonts w:ascii="Times New Roman" w:hAnsi="Times New Roman" w:cs="Times New Roman"/>
                <w:sz w:val="20"/>
                <w:szCs w:val="20"/>
              </w:rPr>
              <w:t xml:space="preserve">Art &amp; Architecture of Ancient </w:t>
            </w:r>
            <w:r w:rsidR="00836093">
              <w:rPr>
                <w:rFonts w:ascii="Times New Roman" w:hAnsi="Times New Roman" w:cs="Times New Roman"/>
                <w:sz w:val="20"/>
                <w:szCs w:val="20"/>
              </w:rPr>
              <w:t>Rome</w:t>
            </w:r>
          </w:p>
        </w:tc>
        <w:tc>
          <w:tcPr>
            <w:tcW w:w="1800" w:type="dxa"/>
          </w:tcPr>
          <w:p w14:paraId="60BDE9C4" w14:textId="4110A71E" w:rsidR="00523F4C" w:rsidRPr="002E0D69" w:rsidRDefault="00EE77F4" w:rsidP="00523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Lovisetto</w:t>
            </w:r>
          </w:p>
        </w:tc>
        <w:tc>
          <w:tcPr>
            <w:tcW w:w="2610" w:type="dxa"/>
          </w:tcPr>
          <w:p w14:paraId="70BDE42F" w14:textId="0F25002D" w:rsidR="00523F4C" w:rsidRPr="002E0D69" w:rsidRDefault="000F7B53" w:rsidP="00523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F7B53">
              <w:rPr>
                <w:rFonts w:ascii="Times New Roman" w:hAnsi="Times New Roman" w:cs="Times New Roman"/>
                <w:sz w:val="20"/>
                <w:szCs w:val="20"/>
              </w:rPr>
              <w:t>MW 10am-11:15am</w:t>
            </w:r>
          </w:p>
        </w:tc>
        <w:tc>
          <w:tcPr>
            <w:tcW w:w="810" w:type="dxa"/>
          </w:tcPr>
          <w:p w14:paraId="3FE7D310" w14:textId="0F08A034" w:rsidR="00523F4C" w:rsidRPr="002E0D69" w:rsidRDefault="00F903A1" w:rsidP="00523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C56A34" w:rsidRPr="0062301B" w14:paraId="4EF406DB" w14:textId="77777777" w:rsidTr="006E7002">
        <w:trPr>
          <w:jc w:val="center"/>
        </w:trPr>
        <w:tc>
          <w:tcPr>
            <w:tcW w:w="3865" w:type="dxa"/>
          </w:tcPr>
          <w:p w14:paraId="74DDDA70" w14:textId="7E5C4B74" w:rsidR="00C56A34" w:rsidRPr="002E0D69" w:rsidRDefault="00456950" w:rsidP="00C56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6950">
              <w:rPr>
                <w:rFonts w:ascii="Times New Roman" w:hAnsi="Times New Roman" w:cs="Times New Roman"/>
                <w:sz w:val="20"/>
                <w:szCs w:val="20"/>
              </w:rPr>
              <w:t>ARTHIST 393R</w:t>
            </w:r>
          </w:p>
        </w:tc>
        <w:tc>
          <w:tcPr>
            <w:tcW w:w="5040" w:type="dxa"/>
          </w:tcPr>
          <w:p w14:paraId="7E11FEEF" w14:textId="75F731DD" w:rsidR="00C56A34" w:rsidRPr="002E0D69" w:rsidRDefault="00D56BE3" w:rsidP="00C56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BE3">
              <w:rPr>
                <w:rFonts w:ascii="Times New Roman" w:hAnsi="Times New Roman" w:cs="Times New Roman"/>
                <w:sz w:val="20"/>
                <w:szCs w:val="20"/>
              </w:rPr>
              <w:t>Special Studies History of Art: Sculpting the Ideal Body</w:t>
            </w:r>
          </w:p>
        </w:tc>
        <w:tc>
          <w:tcPr>
            <w:tcW w:w="1800" w:type="dxa"/>
          </w:tcPr>
          <w:p w14:paraId="136E0798" w14:textId="466D4405" w:rsidR="00C56A34" w:rsidRPr="002E0D69" w:rsidRDefault="00D56BE3" w:rsidP="00C56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Lovisetto</w:t>
            </w:r>
          </w:p>
        </w:tc>
        <w:tc>
          <w:tcPr>
            <w:tcW w:w="2610" w:type="dxa"/>
          </w:tcPr>
          <w:p w14:paraId="7F2613ED" w14:textId="0DD18108" w:rsidR="00C56A34" w:rsidRPr="002E0D69" w:rsidRDefault="00D56BE3" w:rsidP="00C56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BE3">
              <w:rPr>
                <w:rFonts w:ascii="Times New Roman" w:hAnsi="Times New Roman" w:cs="Times New Roman"/>
                <w:sz w:val="20"/>
                <w:szCs w:val="20"/>
              </w:rPr>
              <w:t>MW 1pm-2:15pm</w:t>
            </w:r>
          </w:p>
        </w:tc>
        <w:tc>
          <w:tcPr>
            <w:tcW w:w="810" w:type="dxa"/>
          </w:tcPr>
          <w:p w14:paraId="72D776C3" w14:textId="18F01386" w:rsidR="00C56A34" w:rsidRPr="002E0D69" w:rsidRDefault="00F34937" w:rsidP="00C56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HAP</w:t>
            </w:r>
          </w:p>
        </w:tc>
      </w:tr>
      <w:tr w:rsidR="00120532" w:rsidRPr="0062301B" w14:paraId="1BCF214B" w14:textId="77777777" w:rsidTr="006E7002">
        <w:trPr>
          <w:jc w:val="center"/>
        </w:trPr>
        <w:tc>
          <w:tcPr>
            <w:tcW w:w="3865" w:type="dxa"/>
          </w:tcPr>
          <w:p w14:paraId="6B7461D3" w14:textId="5DECEEB7" w:rsidR="00120532" w:rsidRPr="002E0D69" w:rsidRDefault="00F34937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ARTHIST 470RW</w:t>
            </w:r>
          </w:p>
        </w:tc>
        <w:tc>
          <w:tcPr>
            <w:tcW w:w="5040" w:type="dxa"/>
          </w:tcPr>
          <w:p w14:paraId="6AD9C274" w14:textId="0C06B99A" w:rsidR="00120532" w:rsidRDefault="00F34937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4937">
              <w:rPr>
                <w:rFonts w:ascii="Times New Roman" w:hAnsi="Times New Roman" w:cs="Times New Roman"/>
                <w:sz w:val="20"/>
                <w:szCs w:val="20"/>
              </w:rPr>
              <w:t>Reading in Ancient Egyptian</w:t>
            </w:r>
          </w:p>
        </w:tc>
        <w:tc>
          <w:tcPr>
            <w:tcW w:w="1800" w:type="dxa"/>
          </w:tcPr>
          <w:p w14:paraId="3F05BE13" w14:textId="46B17DBF" w:rsidR="00120532" w:rsidRDefault="00E42EBB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Nyord</w:t>
            </w:r>
          </w:p>
        </w:tc>
        <w:tc>
          <w:tcPr>
            <w:tcW w:w="2610" w:type="dxa"/>
          </w:tcPr>
          <w:p w14:paraId="5A59A1F6" w14:textId="1666E34F" w:rsidR="00120532" w:rsidRDefault="00E42EBB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2EBB">
              <w:rPr>
                <w:rFonts w:ascii="Times New Roman" w:hAnsi="Times New Roman" w:cs="Times New Roman"/>
                <w:sz w:val="20"/>
                <w:szCs w:val="20"/>
              </w:rPr>
              <w:t>T 11:30am-2:15pm</w:t>
            </w:r>
          </w:p>
        </w:tc>
        <w:tc>
          <w:tcPr>
            <w:tcW w:w="810" w:type="dxa"/>
          </w:tcPr>
          <w:p w14:paraId="3BA74A03" w14:textId="502F30AC" w:rsidR="00120532" w:rsidRPr="002E0D69" w:rsidRDefault="00E42EBB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HAP</w:t>
            </w:r>
          </w:p>
        </w:tc>
      </w:tr>
      <w:tr w:rsidR="00120532" w:rsidRPr="0062301B" w14:paraId="654C4AFF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02B7EEAE" w14:textId="77777777" w:rsidR="00120532" w:rsidRPr="002E0D69" w:rsidRDefault="00120532" w:rsidP="0012053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Classics</w:t>
            </w:r>
          </w:p>
        </w:tc>
      </w:tr>
      <w:tr w:rsidR="00120532" w:rsidRPr="0062301B" w14:paraId="10619938" w14:textId="77777777" w:rsidTr="006E7002">
        <w:trPr>
          <w:jc w:val="center"/>
        </w:trPr>
        <w:tc>
          <w:tcPr>
            <w:tcW w:w="3865" w:type="dxa"/>
          </w:tcPr>
          <w:p w14:paraId="3AE604E9" w14:textId="726C2093" w:rsidR="00120532" w:rsidRPr="002E0D69" w:rsidRDefault="00D90888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100</w:t>
            </w:r>
          </w:p>
        </w:tc>
        <w:tc>
          <w:tcPr>
            <w:tcW w:w="5040" w:type="dxa"/>
          </w:tcPr>
          <w:p w14:paraId="25573B2F" w14:textId="4A512FCD" w:rsidR="00120532" w:rsidRPr="002E0D69" w:rsidRDefault="00D90888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888">
              <w:rPr>
                <w:rFonts w:ascii="Times New Roman" w:hAnsi="Times New Roman" w:cs="Times New Roman"/>
                <w:sz w:val="20"/>
                <w:szCs w:val="20"/>
              </w:rPr>
              <w:t>Hero and Antihero</w:t>
            </w:r>
          </w:p>
        </w:tc>
        <w:tc>
          <w:tcPr>
            <w:tcW w:w="1800" w:type="dxa"/>
          </w:tcPr>
          <w:p w14:paraId="1E863A11" w14:textId="5F2E175B" w:rsidR="00120532" w:rsidRPr="002E0D69" w:rsidRDefault="00B645D8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45D8">
              <w:rPr>
                <w:rFonts w:ascii="Times New Roman" w:hAnsi="Times New Roman" w:cs="Times New Roman"/>
                <w:sz w:val="20"/>
                <w:szCs w:val="20"/>
              </w:rPr>
              <w:t>Schroer</w:t>
            </w:r>
          </w:p>
        </w:tc>
        <w:tc>
          <w:tcPr>
            <w:tcW w:w="2610" w:type="dxa"/>
          </w:tcPr>
          <w:p w14:paraId="1E6E564D" w14:textId="148F3C57" w:rsidR="00120532" w:rsidRPr="002E0D69" w:rsidRDefault="00B645D8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45D8">
              <w:rPr>
                <w:rFonts w:ascii="Times New Roman" w:hAnsi="Times New Roman" w:cs="Times New Roman"/>
                <w:sz w:val="20"/>
                <w:szCs w:val="20"/>
              </w:rPr>
              <w:t>MW 2:30pm-3:45pm</w:t>
            </w:r>
          </w:p>
        </w:tc>
        <w:tc>
          <w:tcPr>
            <w:tcW w:w="810" w:type="dxa"/>
          </w:tcPr>
          <w:p w14:paraId="09F17D53" w14:textId="56BA4A7B" w:rsidR="00120532" w:rsidRPr="002E0D69" w:rsidRDefault="00B645D8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120532" w:rsidRPr="0062301B" w14:paraId="7445EE40" w14:textId="77777777" w:rsidTr="006E7002">
        <w:trPr>
          <w:jc w:val="center"/>
        </w:trPr>
        <w:tc>
          <w:tcPr>
            <w:tcW w:w="3865" w:type="dxa"/>
          </w:tcPr>
          <w:p w14:paraId="2CF129A8" w14:textId="072192A1" w:rsidR="00120532" w:rsidRDefault="00CA75D2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75D2">
              <w:rPr>
                <w:rFonts w:ascii="Times New Roman" w:hAnsi="Times New Roman" w:cs="Times New Roman"/>
                <w:sz w:val="20"/>
                <w:szCs w:val="20"/>
              </w:rPr>
              <w:t>CL 185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/MESAS 170/</w:t>
            </w:r>
            <w:r w:rsidR="00F85CD3">
              <w:rPr>
                <w:rFonts w:ascii="Times New Roman" w:hAnsi="Times New Roman" w:cs="Times New Roman"/>
                <w:sz w:val="20"/>
                <w:szCs w:val="20"/>
              </w:rPr>
              <w:t>PHIL 185</w:t>
            </w:r>
          </w:p>
        </w:tc>
        <w:tc>
          <w:tcPr>
            <w:tcW w:w="5040" w:type="dxa"/>
          </w:tcPr>
          <w:p w14:paraId="3AD7EF05" w14:textId="2E57C9F0" w:rsidR="00120532" w:rsidRDefault="00CA75D2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75D2">
              <w:rPr>
                <w:rFonts w:ascii="Times New Roman" w:hAnsi="Times New Roman" w:cs="Times New Roman"/>
                <w:sz w:val="20"/>
                <w:szCs w:val="20"/>
              </w:rPr>
              <w:t>Special Topics: Plato and Aristotle</w:t>
            </w:r>
          </w:p>
        </w:tc>
        <w:tc>
          <w:tcPr>
            <w:tcW w:w="1800" w:type="dxa"/>
          </w:tcPr>
          <w:p w14:paraId="08F95641" w14:textId="09A656CB" w:rsidR="00120532" w:rsidRDefault="00F85CD3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Corrigan</w:t>
            </w:r>
          </w:p>
        </w:tc>
        <w:tc>
          <w:tcPr>
            <w:tcW w:w="2610" w:type="dxa"/>
          </w:tcPr>
          <w:p w14:paraId="606EC15F" w14:textId="6E56754C" w:rsidR="00120532" w:rsidRDefault="00F85CD3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5CD3">
              <w:rPr>
                <w:rFonts w:ascii="Times New Roman" w:hAnsi="Times New Roman" w:cs="Times New Roman"/>
                <w:sz w:val="20"/>
                <w:szCs w:val="20"/>
              </w:rPr>
              <w:t>MW 10am-11:15am</w:t>
            </w:r>
          </w:p>
        </w:tc>
        <w:tc>
          <w:tcPr>
            <w:tcW w:w="810" w:type="dxa"/>
          </w:tcPr>
          <w:p w14:paraId="13FD377A" w14:textId="2CD9B6BD" w:rsidR="00120532" w:rsidRPr="002E0D69" w:rsidRDefault="00F85CD3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HSC</w:t>
            </w:r>
          </w:p>
        </w:tc>
      </w:tr>
      <w:tr w:rsidR="00000A59" w:rsidRPr="0062301B" w14:paraId="12225625" w14:textId="77777777" w:rsidTr="006E7002">
        <w:trPr>
          <w:jc w:val="center"/>
        </w:trPr>
        <w:tc>
          <w:tcPr>
            <w:tcW w:w="3865" w:type="dxa"/>
          </w:tcPr>
          <w:p w14:paraId="7C895510" w14:textId="5984DBC2" w:rsidR="00000A59" w:rsidRDefault="00975579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190</w:t>
            </w:r>
          </w:p>
        </w:tc>
        <w:tc>
          <w:tcPr>
            <w:tcW w:w="5040" w:type="dxa"/>
          </w:tcPr>
          <w:p w14:paraId="3B914E82" w14:textId="05FCB0C4" w:rsidR="00000A59" w:rsidRPr="00173DDA" w:rsidRDefault="00975579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5579">
              <w:rPr>
                <w:rFonts w:ascii="Times New Roman" w:hAnsi="Times New Roman" w:cs="Times New Roman"/>
                <w:sz w:val="20"/>
                <w:szCs w:val="20"/>
              </w:rPr>
              <w:t>Freshman Seminar: Roman Exemplarity</w:t>
            </w:r>
          </w:p>
        </w:tc>
        <w:tc>
          <w:tcPr>
            <w:tcW w:w="1800" w:type="dxa"/>
          </w:tcPr>
          <w:p w14:paraId="507DA944" w14:textId="40BF1C71" w:rsidR="00000A59" w:rsidRDefault="003F1DAF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Master</w:t>
            </w:r>
          </w:p>
        </w:tc>
        <w:tc>
          <w:tcPr>
            <w:tcW w:w="2610" w:type="dxa"/>
          </w:tcPr>
          <w:p w14:paraId="7FD37FF3" w14:textId="20A292C1" w:rsidR="00000A59" w:rsidRPr="00BB391D" w:rsidRDefault="003F1DAF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F1DAF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3F1DAF">
              <w:rPr>
                <w:rFonts w:ascii="Times New Roman" w:hAnsi="Times New Roman" w:cs="Times New Roman"/>
                <w:sz w:val="20"/>
                <w:szCs w:val="20"/>
              </w:rPr>
              <w:t xml:space="preserve"> 1pm-2:15pm</w:t>
            </w:r>
          </w:p>
        </w:tc>
        <w:tc>
          <w:tcPr>
            <w:tcW w:w="810" w:type="dxa"/>
          </w:tcPr>
          <w:p w14:paraId="6FE07CD8" w14:textId="487565A5" w:rsidR="00000A59" w:rsidRPr="002E0D69" w:rsidRDefault="00975579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FYS</w:t>
            </w:r>
          </w:p>
        </w:tc>
      </w:tr>
      <w:tr w:rsidR="00120532" w:rsidRPr="0062301B" w14:paraId="283656B2" w14:textId="77777777" w:rsidTr="006E7002">
        <w:trPr>
          <w:jc w:val="center"/>
        </w:trPr>
        <w:tc>
          <w:tcPr>
            <w:tcW w:w="3865" w:type="dxa"/>
          </w:tcPr>
          <w:p w14:paraId="16664A96" w14:textId="7F0D11C9" w:rsidR="00120532" w:rsidRPr="002E0D69" w:rsidRDefault="00E830A2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190</w:t>
            </w:r>
          </w:p>
        </w:tc>
        <w:tc>
          <w:tcPr>
            <w:tcW w:w="5040" w:type="dxa"/>
          </w:tcPr>
          <w:p w14:paraId="6D482BEA" w14:textId="726E69DB" w:rsidR="00120532" w:rsidRPr="002E0D69" w:rsidRDefault="00E830A2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830A2">
              <w:rPr>
                <w:rFonts w:ascii="Times New Roman" w:hAnsi="Times New Roman" w:cs="Times New Roman"/>
                <w:sz w:val="20"/>
                <w:szCs w:val="20"/>
              </w:rPr>
              <w:t>Freshman Seminar: Robots, Retweets and Raves</w:t>
            </w:r>
          </w:p>
        </w:tc>
        <w:tc>
          <w:tcPr>
            <w:tcW w:w="1800" w:type="dxa"/>
          </w:tcPr>
          <w:p w14:paraId="04C99E88" w14:textId="1338B9E0" w:rsidR="00120532" w:rsidRPr="002E0D69" w:rsidRDefault="00E830A2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Campbell</w:t>
            </w:r>
          </w:p>
        </w:tc>
        <w:tc>
          <w:tcPr>
            <w:tcW w:w="2610" w:type="dxa"/>
          </w:tcPr>
          <w:p w14:paraId="45D377E3" w14:textId="03B22BAA" w:rsidR="00120532" w:rsidRPr="002E0D69" w:rsidRDefault="00E830A2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830A2">
              <w:rPr>
                <w:rFonts w:ascii="Times New Roman" w:hAnsi="Times New Roman" w:cs="Times New Roman"/>
                <w:sz w:val="20"/>
                <w:szCs w:val="20"/>
              </w:rPr>
              <w:t>MW 11:30am-12:45pm</w:t>
            </w:r>
          </w:p>
        </w:tc>
        <w:tc>
          <w:tcPr>
            <w:tcW w:w="810" w:type="dxa"/>
          </w:tcPr>
          <w:p w14:paraId="5CAB06F2" w14:textId="7AF25913" w:rsidR="00120532" w:rsidRPr="002E0D69" w:rsidRDefault="00E830A2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FYS</w:t>
            </w:r>
          </w:p>
        </w:tc>
      </w:tr>
      <w:tr w:rsidR="00120532" w:rsidRPr="0062301B" w14:paraId="255D0C34" w14:textId="77777777" w:rsidTr="006E7002">
        <w:trPr>
          <w:jc w:val="center"/>
        </w:trPr>
        <w:tc>
          <w:tcPr>
            <w:tcW w:w="3865" w:type="dxa"/>
          </w:tcPr>
          <w:p w14:paraId="2003903B" w14:textId="219068C8" w:rsidR="00120532" w:rsidRDefault="006F4C86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202</w:t>
            </w:r>
          </w:p>
        </w:tc>
        <w:tc>
          <w:tcPr>
            <w:tcW w:w="5040" w:type="dxa"/>
          </w:tcPr>
          <w:p w14:paraId="43C0F1EA" w14:textId="144AB7BB" w:rsidR="00120532" w:rsidRDefault="006F4C86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4C86">
              <w:rPr>
                <w:rFonts w:ascii="Times New Roman" w:hAnsi="Times New Roman" w:cs="Times New Roman"/>
                <w:sz w:val="20"/>
                <w:szCs w:val="20"/>
              </w:rPr>
              <w:t>The Romans</w:t>
            </w:r>
          </w:p>
        </w:tc>
        <w:tc>
          <w:tcPr>
            <w:tcW w:w="1800" w:type="dxa"/>
          </w:tcPr>
          <w:p w14:paraId="5C0D669D" w14:textId="04937541" w:rsidR="00120532" w:rsidRDefault="006F4C86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Master</w:t>
            </w:r>
          </w:p>
        </w:tc>
        <w:tc>
          <w:tcPr>
            <w:tcW w:w="2610" w:type="dxa"/>
          </w:tcPr>
          <w:p w14:paraId="09266F41" w14:textId="2421FED1" w:rsidR="00120532" w:rsidRDefault="006F4C86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4C86">
              <w:rPr>
                <w:rFonts w:ascii="Times New Roman" w:hAnsi="Times New Roman" w:cs="Times New Roman"/>
                <w:sz w:val="20"/>
                <w:szCs w:val="20"/>
              </w:rPr>
              <w:t>MW 1pm-2:15pm</w:t>
            </w:r>
          </w:p>
        </w:tc>
        <w:tc>
          <w:tcPr>
            <w:tcW w:w="810" w:type="dxa"/>
          </w:tcPr>
          <w:p w14:paraId="2286B867" w14:textId="0F246ED8" w:rsidR="00120532" w:rsidRDefault="006F4C86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120532" w:rsidRPr="0062301B" w14:paraId="31AEBB71" w14:textId="77777777" w:rsidTr="006E7002">
        <w:trPr>
          <w:jc w:val="center"/>
        </w:trPr>
        <w:tc>
          <w:tcPr>
            <w:tcW w:w="3865" w:type="dxa"/>
          </w:tcPr>
          <w:p w14:paraId="502E145E" w14:textId="2958E4E9" w:rsidR="00120532" w:rsidRDefault="002958A3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204</w:t>
            </w:r>
          </w:p>
        </w:tc>
        <w:tc>
          <w:tcPr>
            <w:tcW w:w="5040" w:type="dxa"/>
          </w:tcPr>
          <w:p w14:paraId="12D027A1" w14:textId="3F400BCA" w:rsidR="00120532" w:rsidRPr="00853851" w:rsidRDefault="002958A3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58A3">
              <w:rPr>
                <w:rFonts w:ascii="Times New Roman" w:hAnsi="Times New Roman" w:cs="Times New Roman"/>
                <w:sz w:val="20"/>
                <w:szCs w:val="20"/>
              </w:rPr>
              <w:t>Classical Greek Drama</w:t>
            </w:r>
          </w:p>
        </w:tc>
        <w:tc>
          <w:tcPr>
            <w:tcW w:w="1800" w:type="dxa"/>
          </w:tcPr>
          <w:p w14:paraId="568CF7EB" w14:textId="5FF66FB0" w:rsidR="00120532" w:rsidRDefault="002958A3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Campbell</w:t>
            </w:r>
          </w:p>
        </w:tc>
        <w:tc>
          <w:tcPr>
            <w:tcW w:w="2610" w:type="dxa"/>
          </w:tcPr>
          <w:p w14:paraId="790FE78E" w14:textId="56AE9DF0" w:rsidR="00120532" w:rsidRPr="0009113A" w:rsidRDefault="002958A3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58A3">
              <w:rPr>
                <w:rFonts w:ascii="Times New Roman" w:hAnsi="Times New Roman" w:cs="Times New Roman"/>
                <w:sz w:val="20"/>
                <w:szCs w:val="20"/>
              </w:rPr>
              <w:t>MW 4pm-5:15pm</w:t>
            </w:r>
          </w:p>
        </w:tc>
        <w:tc>
          <w:tcPr>
            <w:tcW w:w="810" w:type="dxa"/>
          </w:tcPr>
          <w:p w14:paraId="72333615" w14:textId="5AAEE3BA" w:rsidR="00120532" w:rsidRDefault="002958A3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F50367" w:rsidRPr="0062301B" w14:paraId="176548EC" w14:textId="77777777" w:rsidTr="006E7002">
        <w:trPr>
          <w:jc w:val="center"/>
        </w:trPr>
        <w:tc>
          <w:tcPr>
            <w:tcW w:w="3865" w:type="dxa"/>
          </w:tcPr>
          <w:p w14:paraId="6DFC69BA" w14:textId="519B9C94" w:rsidR="00F50367" w:rsidRDefault="00F50367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222/ARTHIST 222</w:t>
            </w:r>
          </w:p>
        </w:tc>
        <w:tc>
          <w:tcPr>
            <w:tcW w:w="5040" w:type="dxa"/>
          </w:tcPr>
          <w:p w14:paraId="0770F185" w14:textId="4A6CA1C7" w:rsidR="00F50367" w:rsidRPr="00853851" w:rsidRDefault="00F50367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3E3A">
              <w:rPr>
                <w:rFonts w:ascii="Times New Roman" w:hAnsi="Times New Roman" w:cs="Times New Roman"/>
                <w:sz w:val="20"/>
                <w:szCs w:val="20"/>
              </w:rPr>
              <w:t xml:space="preserve">Art &amp; Architecture of Ancient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Rome</w:t>
            </w:r>
          </w:p>
        </w:tc>
        <w:tc>
          <w:tcPr>
            <w:tcW w:w="1800" w:type="dxa"/>
          </w:tcPr>
          <w:p w14:paraId="12EE32FE" w14:textId="44872CF4" w:rsidR="00F50367" w:rsidRDefault="00F50367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Lovisetto</w:t>
            </w:r>
          </w:p>
        </w:tc>
        <w:tc>
          <w:tcPr>
            <w:tcW w:w="2610" w:type="dxa"/>
          </w:tcPr>
          <w:p w14:paraId="5726EC2D" w14:textId="10D4686E" w:rsidR="00F50367" w:rsidRPr="0009113A" w:rsidRDefault="00F50367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F7B53">
              <w:rPr>
                <w:rFonts w:ascii="Times New Roman" w:hAnsi="Times New Roman" w:cs="Times New Roman"/>
                <w:sz w:val="20"/>
                <w:szCs w:val="20"/>
              </w:rPr>
              <w:t>MW 10am-11:15am</w:t>
            </w:r>
          </w:p>
        </w:tc>
        <w:tc>
          <w:tcPr>
            <w:tcW w:w="810" w:type="dxa"/>
          </w:tcPr>
          <w:p w14:paraId="0B3F5324" w14:textId="3FB70AFE" w:rsidR="00F50367" w:rsidRDefault="00F50367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F50367" w:rsidRPr="0062301B" w14:paraId="02C4761B" w14:textId="77777777" w:rsidTr="006E7002">
        <w:trPr>
          <w:jc w:val="center"/>
        </w:trPr>
        <w:tc>
          <w:tcPr>
            <w:tcW w:w="3865" w:type="dxa"/>
          </w:tcPr>
          <w:p w14:paraId="6C87DA4F" w14:textId="76A377C8" w:rsidR="00F50367" w:rsidRDefault="00F50367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325W</w:t>
            </w:r>
            <w:r w:rsidR="007E4CE3">
              <w:rPr>
                <w:rFonts w:ascii="Times New Roman" w:hAnsi="Times New Roman" w:cs="Times New Roman"/>
                <w:sz w:val="20"/>
                <w:szCs w:val="20"/>
              </w:rPr>
              <w:t>/HIST 325W</w:t>
            </w:r>
          </w:p>
        </w:tc>
        <w:tc>
          <w:tcPr>
            <w:tcW w:w="5040" w:type="dxa"/>
          </w:tcPr>
          <w:p w14:paraId="32CEF5B9" w14:textId="5C2054D9" w:rsidR="00F50367" w:rsidRPr="00853851" w:rsidRDefault="00F50367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0367">
              <w:rPr>
                <w:rFonts w:ascii="Times New Roman" w:hAnsi="Times New Roman" w:cs="Times New Roman"/>
                <w:sz w:val="20"/>
                <w:szCs w:val="20"/>
              </w:rPr>
              <w:t>The Classical Tradition &amp; American Founding</w:t>
            </w:r>
          </w:p>
        </w:tc>
        <w:tc>
          <w:tcPr>
            <w:tcW w:w="1800" w:type="dxa"/>
          </w:tcPr>
          <w:p w14:paraId="48B578C6" w14:textId="5DA2F136" w:rsidR="00F50367" w:rsidRDefault="007E4CE3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4CE3">
              <w:rPr>
                <w:rFonts w:ascii="Times New Roman" w:hAnsi="Times New Roman" w:cs="Times New Roman"/>
                <w:sz w:val="20"/>
                <w:szCs w:val="20"/>
              </w:rPr>
              <w:t>Lawatsch-Melton</w:t>
            </w:r>
          </w:p>
        </w:tc>
        <w:tc>
          <w:tcPr>
            <w:tcW w:w="2610" w:type="dxa"/>
          </w:tcPr>
          <w:p w14:paraId="74E7111A" w14:textId="5B59C39F" w:rsidR="00F50367" w:rsidRPr="0009113A" w:rsidRDefault="00DC4548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C4548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DC4548">
              <w:rPr>
                <w:rFonts w:ascii="Times New Roman" w:hAnsi="Times New Roman" w:cs="Times New Roman"/>
                <w:sz w:val="20"/>
                <w:szCs w:val="20"/>
              </w:rPr>
              <w:t xml:space="preserve"> 2:30pm-3:45pm</w:t>
            </w:r>
          </w:p>
        </w:tc>
        <w:tc>
          <w:tcPr>
            <w:tcW w:w="810" w:type="dxa"/>
          </w:tcPr>
          <w:p w14:paraId="5F881618" w14:textId="256EDCB6" w:rsidR="00F50367" w:rsidRDefault="007E4CE3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HSC</w:t>
            </w:r>
          </w:p>
        </w:tc>
      </w:tr>
      <w:tr w:rsidR="00F50367" w:rsidRPr="0062301B" w14:paraId="30B975AD" w14:textId="77777777" w:rsidTr="006E7002">
        <w:trPr>
          <w:jc w:val="center"/>
        </w:trPr>
        <w:tc>
          <w:tcPr>
            <w:tcW w:w="3865" w:type="dxa"/>
          </w:tcPr>
          <w:p w14:paraId="0344EFE5" w14:textId="057A60B3" w:rsidR="00F50367" w:rsidRDefault="00DC4548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329R/HIST 302</w:t>
            </w:r>
          </w:p>
        </w:tc>
        <w:tc>
          <w:tcPr>
            <w:tcW w:w="5040" w:type="dxa"/>
          </w:tcPr>
          <w:p w14:paraId="06B3CCBB" w14:textId="75790A5D" w:rsidR="00F50367" w:rsidRPr="00853851" w:rsidRDefault="00DC4548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4548">
              <w:rPr>
                <w:rFonts w:ascii="Times New Roman" w:hAnsi="Times New Roman" w:cs="Times New Roman"/>
                <w:sz w:val="20"/>
                <w:szCs w:val="20"/>
              </w:rPr>
              <w:t>Spec Stud in Classical Culture: History of Rome</w:t>
            </w:r>
          </w:p>
        </w:tc>
        <w:tc>
          <w:tcPr>
            <w:tcW w:w="1800" w:type="dxa"/>
          </w:tcPr>
          <w:p w14:paraId="3AC1DFAD" w14:textId="0064228C" w:rsidR="00F50367" w:rsidRDefault="00180569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Liu</w:t>
            </w:r>
          </w:p>
        </w:tc>
        <w:tc>
          <w:tcPr>
            <w:tcW w:w="2610" w:type="dxa"/>
          </w:tcPr>
          <w:p w14:paraId="3AAED418" w14:textId="58697245" w:rsidR="00F50367" w:rsidRPr="0009113A" w:rsidRDefault="00180569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569">
              <w:rPr>
                <w:rFonts w:ascii="Times New Roman" w:hAnsi="Times New Roman" w:cs="Times New Roman"/>
                <w:sz w:val="20"/>
                <w:szCs w:val="20"/>
              </w:rPr>
              <w:t>MW 2:30pm-3:45pm</w:t>
            </w:r>
          </w:p>
        </w:tc>
        <w:tc>
          <w:tcPr>
            <w:tcW w:w="810" w:type="dxa"/>
          </w:tcPr>
          <w:p w14:paraId="600B689F" w14:textId="23097D2C" w:rsidR="00F50367" w:rsidRDefault="00180569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HSC</w:t>
            </w:r>
          </w:p>
        </w:tc>
      </w:tr>
      <w:tr w:rsidR="00F50367" w:rsidRPr="0062301B" w14:paraId="0D57A1F7" w14:textId="77777777" w:rsidTr="006E7002">
        <w:trPr>
          <w:jc w:val="center"/>
        </w:trPr>
        <w:tc>
          <w:tcPr>
            <w:tcW w:w="3865" w:type="dxa"/>
          </w:tcPr>
          <w:p w14:paraId="41224F20" w14:textId="6637A314" w:rsidR="00F50367" w:rsidRDefault="006A626A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487W/HIST 404W</w:t>
            </w:r>
          </w:p>
        </w:tc>
        <w:tc>
          <w:tcPr>
            <w:tcW w:w="5040" w:type="dxa"/>
          </w:tcPr>
          <w:p w14:paraId="5C425577" w14:textId="3D934DCE" w:rsidR="00F50367" w:rsidRPr="00267BD9" w:rsidRDefault="006A626A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A626A">
              <w:rPr>
                <w:rFonts w:ascii="Times New Roman" w:hAnsi="Times New Roman" w:cs="Times New Roman"/>
                <w:sz w:val="20"/>
                <w:szCs w:val="20"/>
              </w:rPr>
              <w:t>Special Topics in Classics: Women and the Family in Rome</w:t>
            </w:r>
          </w:p>
        </w:tc>
        <w:tc>
          <w:tcPr>
            <w:tcW w:w="1800" w:type="dxa"/>
          </w:tcPr>
          <w:p w14:paraId="77D5A412" w14:textId="1DB1AEFD" w:rsidR="00F50367" w:rsidRDefault="006A626A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Liu</w:t>
            </w:r>
          </w:p>
        </w:tc>
        <w:tc>
          <w:tcPr>
            <w:tcW w:w="2610" w:type="dxa"/>
          </w:tcPr>
          <w:p w14:paraId="5A0451AE" w14:textId="6985917C" w:rsidR="00F50367" w:rsidRPr="00F40D1A" w:rsidRDefault="006A626A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A626A">
              <w:rPr>
                <w:rFonts w:ascii="Times New Roman" w:hAnsi="Times New Roman" w:cs="Times New Roman"/>
                <w:sz w:val="20"/>
                <w:szCs w:val="20"/>
              </w:rPr>
              <w:t>T 1pm-3:45pm</w:t>
            </w:r>
          </w:p>
        </w:tc>
        <w:tc>
          <w:tcPr>
            <w:tcW w:w="810" w:type="dxa"/>
          </w:tcPr>
          <w:p w14:paraId="72BE65E3" w14:textId="1328FB97" w:rsidR="00F50367" w:rsidRDefault="00C63E17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CC</w:t>
            </w:r>
          </w:p>
        </w:tc>
      </w:tr>
      <w:tr w:rsidR="00F50367" w:rsidRPr="0062301B" w14:paraId="4250101A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28BEFF2C" w14:textId="77777777" w:rsidR="00F50367" w:rsidRPr="002E0D69" w:rsidRDefault="00F50367" w:rsidP="00F503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History</w:t>
            </w:r>
          </w:p>
        </w:tc>
      </w:tr>
      <w:tr w:rsidR="00475F36" w:rsidRPr="0062301B" w14:paraId="186B0CE4" w14:textId="77777777" w:rsidTr="006E7002">
        <w:trPr>
          <w:jc w:val="center"/>
        </w:trPr>
        <w:tc>
          <w:tcPr>
            <w:tcW w:w="3865" w:type="dxa"/>
          </w:tcPr>
          <w:p w14:paraId="5D346B04" w14:textId="0E86350C" w:rsidR="00475F36" w:rsidRDefault="00475F36" w:rsidP="00475F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 302/CL 329R</w:t>
            </w:r>
          </w:p>
        </w:tc>
        <w:tc>
          <w:tcPr>
            <w:tcW w:w="5040" w:type="dxa"/>
          </w:tcPr>
          <w:p w14:paraId="3EFA5A9C" w14:textId="479D8D24" w:rsidR="00475F36" w:rsidRDefault="00475F36" w:rsidP="00475F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4548">
              <w:rPr>
                <w:rFonts w:ascii="Times New Roman" w:hAnsi="Times New Roman" w:cs="Times New Roman"/>
                <w:sz w:val="20"/>
                <w:szCs w:val="20"/>
              </w:rPr>
              <w:t>Spec Stud in Classical Culture: History of Rome</w:t>
            </w:r>
          </w:p>
        </w:tc>
        <w:tc>
          <w:tcPr>
            <w:tcW w:w="1800" w:type="dxa"/>
          </w:tcPr>
          <w:p w14:paraId="2572EA91" w14:textId="023C6F28" w:rsidR="00475F36" w:rsidRDefault="00475F36" w:rsidP="00475F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Liu</w:t>
            </w:r>
          </w:p>
        </w:tc>
        <w:tc>
          <w:tcPr>
            <w:tcW w:w="2610" w:type="dxa"/>
          </w:tcPr>
          <w:p w14:paraId="449D72A0" w14:textId="6380F32C" w:rsidR="00475F36" w:rsidRPr="00FD4A0F" w:rsidRDefault="00475F36" w:rsidP="00475F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569">
              <w:rPr>
                <w:rFonts w:ascii="Times New Roman" w:hAnsi="Times New Roman" w:cs="Times New Roman"/>
                <w:sz w:val="20"/>
                <w:szCs w:val="20"/>
              </w:rPr>
              <w:t>MW 2:30pm-3:45pm</w:t>
            </w:r>
          </w:p>
        </w:tc>
        <w:tc>
          <w:tcPr>
            <w:tcW w:w="810" w:type="dxa"/>
          </w:tcPr>
          <w:p w14:paraId="67433592" w14:textId="64FDCE2E" w:rsidR="00475F36" w:rsidRPr="002E0D69" w:rsidRDefault="00475F36" w:rsidP="00475F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HSC</w:t>
            </w:r>
          </w:p>
        </w:tc>
      </w:tr>
      <w:tr w:rsidR="0032442C" w:rsidRPr="0062301B" w14:paraId="6214371E" w14:textId="77777777" w:rsidTr="006E7002">
        <w:trPr>
          <w:jc w:val="center"/>
        </w:trPr>
        <w:tc>
          <w:tcPr>
            <w:tcW w:w="3865" w:type="dxa"/>
          </w:tcPr>
          <w:p w14:paraId="14869C7A" w14:textId="5143E23C" w:rsidR="0032442C" w:rsidRPr="002E0D69" w:rsidRDefault="0032442C" w:rsidP="003244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 325W/CL 325W</w:t>
            </w:r>
          </w:p>
        </w:tc>
        <w:tc>
          <w:tcPr>
            <w:tcW w:w="5040" w:type="dxa"/>
          </w:tcPr>
          <w:p w14:paraId="0B2D9E6F" w14:textId="7A18ACFA" w:rsidR="0032442C" w:rsidRPr="002E0D69" w:rsidRDefault="0032442C" w:rsidP="003244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0367">
              <w:rPr>
                <w:rFonts w:ascii="Times New Roman" w:hAnsi="Times New Roman" w:cs="Times New Roman"/>
                <w:sz w:val="20"/>
                <w:szCs w:val="20"/>
              </w:rPr>
              <w:t>The Classical Tradition &amp; American Founding</w:t>
            </w:r>
          </w:p>
        </w:tc>
        <w:tc>
          <w:tcPr>
            <w:tcW w:w="1800" w:type="dxa"/>
          </w:tcPr>
          <w:p w14:paraId="7023BEF2" w14:textId="1FB0E58A" w:rsidR="0032442C" w:rsidRPr="002E0D69" w:rsidRDefault="0032442C" w:rsidP="003244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4CE3">
              <w:rPr>
                <w:rFonts w:ascii="Times New Roman" w:hAnsi="Times New Roman" w:cs="Times New Roman"/>
                <w:sz w:val="20"/>
                <w:szCs w:val="20"/>
              </w:rPr>
              <w:t>Lawatsch-Melton</w:t>
            </w:r>
          </w:p>
        </w:tc>
        <w:tc>
          <w:tcPr>
            <w:tcW w:w="2610" w:type="dxa"/>
          </w:tcPr>
          <w:p w14:paraId="266133B7" w14:textId="60629634" w:rsidR="0032442C" w:rsidRPr="002E0D69" w:rsidRDefault="0032442C" w:rsidP="003244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C4548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DC4548">
              <w:rPr>
                <w:rFonts w:ascii="Times New Roman" w:hAnsi="Times New Roman" w:cs="Times New Roman"/>
                <w:sz w:val="20"/>
                <w:szCs w:val="20"/>
              </w:rPr>
              <w:t xml:space="preserve"> 2:30pm-3:45pm</w:t>
            </w:r>
          </w:p>
        </w:tc>
        <w:tc>
          <w:tcPr>
            <w:tcW w:w="810" w:type="dxa"/>
          </w:tcPr>
          <w:p w14:paraId="7A09B93C" w14:textId="41293623" w:rsidR="0032442C" w:rsidRPr="002E0D69" w:rsidRDefault="0032442C" w:rsidP="003244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HSC</w:t>
            </w:r>
          </w:p>
        </w:tc>
      </w:tr>
      <w:tr w:rsidR="0032442C" w14:paraId="179C5397" w14:textId="77777777" w:rsidTr="002408DB">
        <w:trPr>
          <w:jc w:val="center"/>
        </w:trPr>
        <w:tc>
          <w:tcPr>
            <w:tcW w:w="3865" w:type="dxa"/>
          </w:tcPr>
          <w:p w14:paraId="7129F7DF" w14:textId="5E14E887" w:rsidR="0032442C" w:rsidRDefault="0032442C" w:rsidP="003244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 404W /CL 487W</w:t>
            </w:r>
          </w:p>
        </w:tc>
        <w:tc>
          <w:tcPr>
            <w:tcW w:w="5040" w:type="dxa"/>
          </w:tcPr>
          <w:p w14:paraId="72170ACA" w14:textId="632967E5" w:rsidR="0032442C" w:rsidRDefault="0032442C" w:rsidP="003244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A626A">
              <w:rPr>
                <w:rFonts w:ascii="Times New Roman" w:hAnsi="Times New Roman" w:cs="Times New Roman"/>
                <w:sz w:val="20"/>
                <w:szCs w:val="20"/>
              </w:rPr>
              <w:t>Women and the Family in Rome</w:t>
            </w:r>
          </w:p>
        </w:tc>
        <w:tc>
          <w:tcPr>
            <w:tcW w:w="1800" w:type="dxa"/>
          </w:tcPr>
          <w:p w14:paraId="7905CD0F" w14:textId="4683A8C3" w:rsidR="0032442C" w:rsidRDefault="0032442C" w:rsidP="003244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Liu</w:t>
            </w:r>
          </w:p>
        </w:tc>
        <w:tc>
          <w:tcPr>
            <w:tcW w:w="2610" w:type="dxa"/>
          </w:tcPr>
          <w:p w14:paraId="6E98A505" w14:textId="43EE223F" w:rsidR="0032442C" w:rsidRDefault="0032442C" w:rsidP="003244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A626A">
              <w:rPr>
                <w:rFonts w:ascii="Times New Roman" w:hAnsi="Times New Roman" w:cs="Times New Roman"/>
                <w:sz w:val="20"/>
                <w:szCs w:val="20"/>
              </w:rPr>
              <w:t>T 1pm-3:45pm</w:t>
            </w:r>
          </w:p>
        </w:tc>
        <w:tc>
          <w:tcPr>
            <w:tcW w:w="810" w:type="dxa"/>
          </w:tcPr>
          <w:p w14:paraId="70FF924C" w14:textId="21A4A9D3" w:rsidR="0032442C" w:rsidRDefault="0032442C" w:rsidP="003244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CC</w:t>
            </w:r>
          </w:p>
        </w:tc>
      </w:tr>
      <w:tr w:rsidR="0032442C" w:rsidRPr="0062301B" w14:paraId="4A76C299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1DC2850B" w14:textId="77777777" w:rsidR="0032442C" w:rsidRPr="002E0D69" w:rsidRDefault="0032442C" w:rsidP="003244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Middle Eastern &amp; South Asian Studies</w:t>
            </w:r>
          </w:p>
        </w:tc>
      </w:tr>
      <w:tr w:rsidR="00AD32EC" w:rsidRPr="0062301B" w14:paraId="28E2AFCD" w14:textId="77777777" w:rsidTr="006E7002">
        <w:trPr>
          <w:jc w:val="center"/>
        </w:trPr>
        <w:tc>
          <w:tcPr>
            <w:tcW w:w="3865" w:type="dxa"/>
          </w:tcPr>
          <w:p w14:paraId="49144BFC" w14:textId="01ADC740" w:rsidR="00AD32EC" w:rsidRPr="002E0D69" w:rsidRDefault="00AD32EC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MESAS 170/</w:t>
            </w:r>
            <w:r w:rsidRPr="00CA75D2">
              <w:rPr>
                <w:rFonts w:ascii="Times New Roman" w:hAnsi="Times New Roman" w:cs="Times New Roman"/>
                <w:sz w:val="20"/>
                <w:szCs w:val="20"/>
              </w:rPr>
              <w:t>CL 185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/PHIL 185</w:t>
            </w:r>
          </w:p>
        </w:tc>
        <w:tc>
          <w:tcPr>
            <w:tcW w:w="5040" w:type="dxa"/>
          </w:tcPr>
          <w:p w14:paraId="2AB3EBAC" w14:textId="1F52ABDB" w:rsidR="00AD32EC" w:rsidRDefault="00AD32EC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75D2">
              <w:rPr>
                <w:rFonts w:ascii="Times New Roman" w:hAnsi="Times New Roman" w:cs="Times New Roman"/>
                <w:sz w:val="20"/>
                <w:szCs w:val="20"/>
              </w:rPr>
              <w:t>Special Topics: Plato and Aristotle</w:t>
            </w:r>
          </w:p>
        </w:tc>
        <w:tc>
          <w:tcPr>
            <w:tcW w:w="1800" w:type="dxa"/>
          </w:tcPr>
          <w:p w14:paraId="5364F941" w14:textId="4197B797" w:rsidR="00AD32EC" w:rsidRDefault="00AD32EC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Corrigan</w:t>
            </w:r>
          </w:p>
        </w:tc>
        <w:tc>
          <w:tcPr>
            <w:tcW w:w="2610" w:type="dxa"/>
          </w:tcPr>
          <w:p w14:paraId="63BB0F4C" w14:textId="746AFD2F" w:rsidR="00AD32EC" w:rsidRDefault="00AD32EC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5CD3">
              <w:rPr>
                <w:rFonts w:ascii="Times New Roman" w:hAnsi="Times New Roman" w:cs="Times New Roman"/>
                <w:sz w:val="20"/>
                <w:szCs w:val="20"/>
              </w:rPr>
              <w:t>MW 10am-11:15am</w:t>
            </w:r>
          </w:p>
        </w:tc>
        <w:tc>
          <w:tcPr>
            <w:tcW w:w="810" w:type="dxa"/>
          </w:tcPr>
          <w:p w14:paraId="1A46CAE7" w14:textId="477FF267" w:rsidR="00AD32EC" w:rsidRPr="002E0D69" w:rsidRDefault="00AD32EC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HSC</w:t>
            </w:r>
          </w:p>
        </w:tc>
      </w:tr>
      <w:tr w:rsidR="00AD32EC" w:rsidRPr="0062301B" w14:paraId="3686F763" w14:textId="77777777" w:rsidTr="006E7002">
        <w:trPr>
          <w:jc w:val="center"/>
        </w:trPr>
        <w:tc>
          <w:tcPr>
            <w:tcW w:w="3865" w:type="dxa"/>
          </w:tcPr>
          <w:p w14:paraId="12CD09D7" w14:textId="7E4CC80D" w:rsidR="00AD32EC" w:rsidRDefault="00B43F10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MESAS 190</w:t>
            </w:r>
          </w:p>
        </w:tc>
        <w:tc>
          <w:tcPr>
            <w:tcW w:w="5040" w:type="dxa"/>
          </w:tcPr>
          <w:p w14:paraId="5EFF2C4F" w14:textId="0EFC4C84" w:rsidR="00AD32EC" w:rsidRDefault="00B43F10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3F10">
              <w:rPr>
                <w:rFonts w:ascii="Times New Roman" w:hAnsi="Times New Roman" w:cs="Times New Roman"/>
                <w:sz w:val="20"/>
                <w:szCs w:val="20"/>
              </w:rPr>
              <w:t>Freshmen Seminar in MESAS: The World's First Cities</w:t>
            </w:r>
          </w:p>
        </w:tc>
        <w:tc>
          <w:tcPr>
            <w:tcW w:w="1800" w:type="dxa"/>
          </w:tcPr>
          <w:p w14:paraId="7E53BD2B" w14:textId="56A1CFB8" w:rsidR="00AD32EC" w:rsidRDefault="00342D86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Creamer</w:t>
            </w:r>
          </w:p>
        </w:tc>
        <w:tc>
          <w:tcPr>
            <w:tcW w:w="2610" w:type="dxa"/>
          </w:tcPr>
          <w:p w14:paraId="6D8D1F18" w14:textId="1C715D03" w:rsidR="00AD32EC" w:rsidRPr="00C97E0F" w:rsidRDefault="00342D86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2D86">
              <w:rPr>
                <w:rFonts w:ascii="Times New Roman" w:hAnsi="Times New Roman" w:cs="Times New Roman"/>
                <w:sz w:val="20"/>
                <w:szCs w:val="20"/>
              </w:rPr>
              <w:t>MW 10am-11:15am</w:t>
            </w:r>
          </w:p>
        </w:tc>
        <w:tc>
          <w:tcPr>
            <w:tcW w:w="810" w:type="dxa"/>
          </w:tcPr>
          <w:p w14:paraId="59EEBAF4" w14:textId="5E7E1DBA" w:rsidR="00AD32EC" w:rsidRPr="002E0D69" w:rsidRDefault="00342D86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FYS</w:t>
            </w:r>
          </w:p>
        </w:tc>
      </w:tr>
      <w:tr w:rsidR="008A3538" w:rsidRPr="0062301B" w14:paraId="72865D74" w14:textId="77777777" w:rsidTr="006E7002">
        <w:trPr>
          <w:jc w:val="center"/>
        </w:trPr>
        <w:tc>
          <w:tcPr>
            <w:tcW w:w="3865" w:type="dxa"/>
          </w:tcPr>
          <w:p w14:paraId="65C9316A" w14:textId="71A2CE93" w:rsidR="008A3538" w:rsidRDefault="008A3538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MESAS 470W</w:t>
            </w:r>
          </w:p>
        </w:tc>
        <w:tc>
          <w:tcPr>
            <w:tcW w:w="5040" w:type="dxa"/>
          </w:tcPr>
          <w:p w14:paraId="7279A465" w14:textId="1EE5B4F0" w:rsidR="008A3538" w:rsidRPr="00B43F10" w:rsidRDefault="008A3538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3538">
              <w:rPr>
                <w:rFonts w:ascii="Times New Roman" w:hAnsi="Times New Roman" w:cs="Times New Roman"/>
                <w:sz w:val="20"/>
                <w:szCs w:val="20"/>
              </w:rPr>
              <w:t>Special Topics in MESAS: Empires of Ancient Near East</w:t>
            </w:r>
          </w:p>
        </w:tc>
        <w:tc>
          <w:tcPr>
            <w:tcW w:w="1800" w:type="dxa"/>
          </w:tcPr>
          <w:p w14:paraId="3FA49E51" w14:textId="46365452" w:rsidR="008A3538" w:rsidRDefault="008A3538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Creamer</w:t>
            </w:r>
          </w:p>
        </w:tc>
        <w:tc>
          <w:tcPr>
            <w:tcW w:w="2610" w:type="dxa"/>
          </w:tcPr>
          <w:p w14:paraId="295A6B5C" w14:textId="3258DEDE" w:rsidR="008A3538" w:rsidRPr="00342D86" w:rsidRDefault="00244BD7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4BD7">
              <w:rPr>
                <w:rFonts w:ascii="Times New Roman" w:hAnsi="Times New Roman" w:cs="Times New Roman"/>
                <w:sz w:val="20"/>
                <w:szCs w:val="20"/>
              </w:rPr>
              <w:t>W 1pm-3:45pm</w:t>
            </w:r>
          </w:p>
        </w:tc>
        <w:tc>
          <w:tcPr>
            <w:tcW w:w="810" w:type="dxa"/>
          </w:tcPr>
          <w:p w14:paraId="0CD56B69" w14:textId="5F9E0B6E" w:rsidR="008A3538" w:rsidRDefault="00244BD7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HSC</w:t>
            </w:r>
          </w:p>
        </w:tc>
      </w:tr>
      <w:tr w:rsidR="00AD32EC" w:rsidRPr="0062301B" w14:paraId="671C791C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29F2EA8A" w14:textId="77777777" w:rsidR="00AD32EC" w:rsidRPr="002E0D69" w:rsidRDefault="00AD32EC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Philosophy</w:t>
            </w:r>
          </w:p>
        </w:tc>
      </w:tr>
      <w:tr w:rsidR="00997D3A" w:rsidRPr="0062301B" w14:paraId="5C402D5B" w14:textId="77777777" w:rsidTr="006E7002">
        <w:trPr>
          <w:jc w:val="center"/>
        </w:trPr>
        <w:tc>
          <w:tcPr>
            <w:tcW w:w="3865" w:type="dxa"/>
          </w:tcPr>
          <w:p w14:paraId="6342121E" w14:textId="38431E61" w:rsidR="00997D3A" w:rsidRPr="002E0D69" w:rsidRDefault="00997D3A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PHIL 185/</w:t>
            </w:r>
            <w:r w:rsidRPr="00CA75D2">
              <w:rPr>
                <w:rFonts w:ascii="Times New Roman" w:hAnsi="Times New Roman" w:cs="Times New Roman"/>
                <w:sz w:val="20"/>
                <w:szCs w:val="20"/>
              </w:rPr>
              <w:t>CL 185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/MESAS 170</w:t>
            </w:r>
          </w:p>
        </w:tc>
        <w:tc>
          <w:tcPr>
            <w:tcW w:w="5040" w:type="dxa"/>
          </w:tcPr>
          <w:p w14:paraId="78BDE97A" w14:textId="4E8ACB0C" w:rsidR="00997D3A" w:rsidRPr="002E0D69" w:rsidRDefault="00997D3A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75D2">
              <w:rPr>
                <w:rFonts w:ascii="Times New Roman" w:hAnsi="Times New Roman" w:cs="Times New Roman"/>
                <w:sz w:val="20"/>
                <w:szCs w:val="20"/>
              </w:rPr>
              <w:t>Special Topics: Plato and Aristotle</w:t>
            </w:r>
          </w:p>
        </w:tc>
        <w:tc>
          <w:tcPr>
            <w:tcW w:w="1800" w:type="dxa"/>
          </w:tcPr>
          <w:p w14:paraId="28B2F2B2" w14:textId="36448BC8" w:rsidR="00997D3A" w:rsidRDefault="00997D3A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Corrigan</w:t>
            </w:r>
          </w:p>
        </w:tc>
        <w:tc>
          <w:tcPr>
            <w:tcW w:w="2610" w:type="dxa"/>
          </w:tcPr>
          <w:p w14:paraId="7415566D" w14:textId="41867895" w:rsidR="00997D3A" w:rsidRDefault="00997D3A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5CD3">
              <w:rPr>
                <w:rFonts w:ascii="Times New Roman" w:hAnsi="Times New Roman" w:cs="Times New Roman"/>
                <w:sz w:val="20"/>
                <w:szCs w:val="20"/>
              </w:rPr>
              <w:t>MW 10am-11:15am</w:t>
            </w:r>
          </w:p>
        </w:tc>
        <w:tc>
          <w:tcPr>
            <w:tcW w:w="810" w:type="dxa"/>
          </w:tcPr>
          <w:p w14:paraId="71A1838A" w14:textId="5ECCCC8F" w:rsidR="00997D3A" w:rsidRPr="002E0D69" w:rsidRDefault="00997D3A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HSC</w:t>
            </w:r>
          </w:p>
        </w:tc>
      </w:tr>
      <w:tr w:rsidR="00B06140" w:rsidRPr="0062301B" w14:paraId="07B8C9B0" w14:textId="77777777" w:rsidTr="006E7002">
        <w:trPr>
          <w:jc w:val="center"/>
        </w:trPr>
        <w:tc>
          <w:tcPr>
            <w:tcW w:w="3865" w:type="dxa"/>
          </w:tcPr>
          <w:p w14:paraId="0C468AC2" w14:textId="4807978D" w:rsidR="00B06140" w:rsidRDefault="00B06140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PHIL 200W</w:t>
            </w:r>
          </w:p>
        </w:tc>
        <w:tc>
          <w:tcPr>
            <w:tcW w:w="5040" w:type="dxa"/>
          </w:tcPr>
          <w:p w14:paraId="0945FBD0" w14:textId="2E26F5E5" w:rsidR="00B06140" w:rsidRPr="00CA75D2" w:rsidRDefault="00B06140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140">
              <w:rPr>
                <w:rFonts w:ascii="Times New Roman" w:hAnsi="Times New Roman" w:cs="Times New Roman"/>
                <w:sz w:val="20"/>
                <w:szCs w:val="20"/>
              </w:rPr>
              <w:t>Ancient Greek &amp; Medieval Phil</w:t>
            </w:r>
          </w:p>
        </w:tc>
        <w:tc>
          <w:tcPr>
            <w:tcW w:w="1800" w:type="dxa"/>
          </w:tcPr>
          <w:p w14:paraId="5CDA0B0A" w14:textId="20880692" w:rsidR="00B06140" w:rsidRDefault="00B06140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Dutton</w:t>
            </w:r>
          </w:p>
        </w:tc>
        <w:tc>
          <w:tcPr>
            <w:tcW w:w="2610" w:type="dxa"/>
          </w:tcPr>
          <w:p w14:paraId="33E66C7B" w14:textId="3F155D15" w:rsidR="00B06140" w:rsidRPr="00F85CD3" w:rsidRDefault="00E57F6B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57F6B">
              <w:rPr>
                <w:rFonts w:ascii="Times New Roman" w:hAnsi="Times New Roman" w:cs="Times New Roman"/>
                <w:sz w:val="20"/>
                <w:szCs w:val="20"/>
              </w:rPr>
              <w:t>TThF</w:t>
            </w:r>
            <w:proofErr w:type="spellEnd"/>
            <w:r w:rsidRPr="00E57F6B">
              <w:rPr>
                <w:rFonts w:ascii="Times New Roman" w:hAnsi="Times New Roman" w:cs="Times New Roman"/>
                <w:sz w:val="20"/>
                <w:szCs w:val="20"/>
              </w:rPr>
              <w:t xml:space="preserve"> 1pm-1:50pm</w:t>
            </w:r>
          </w:p>
        </w:tc>
        <w:tc>
          <w:tcPr>
            <w:tcW w:w="810" w:type="dxa"/>
          </w:tcPr>
          <w:p w14:paraId="29DC691A" w14:textId="300BA795" w:rsidR="00B06140" w:rsidRDefault="00E57F6B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8B18FC" w:rsidRPr="0062301B" w14:paraId="499F8B7F" w14:textId="77777777" w:rsidTr="006E7002">
        <w:trPr>
          <w:jc w:val="center"/>
        </w:trPr>
        <w:tc>
          <w:tcPr>
            <w:tcW w:w="3865" w:type="dxa"/>
          </w:tcPr>
          <w:p w14:paraId="3EB40F6C" w14:textId="08C90D97" w:rsidR="008B18FC" w:rsidRDefault="008B18FC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PHIL 400</w:t>
            </w:r>
            <w:r w:rsidR="002B05BE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="002B05BE" w:rsidRPr="002B05BE">
              <w:rPr>
                <w:rFonts w:ascii="Times New Roman" w:hAnsi="Times New Roman" w:cs="Times New Roman"/>
                <w:sz w:val="20"/>
                <w:szCs w:val="20"/>
              </w:rPr>
              <w:t xml:space="preserve"> POLS 490R</w:t>
            </w:r>
          </w:p>
        </w:tc>
        <w:tc>
          <w:tcPr>
            <w:tcW w:w="5040" w:type="dxa"/>
          </w:tcPr>
          <w:p w14:paraId="1CC06A78" w14:textId="1D49E7B5" w:rsidR="008B18FC" w:rsidRPr="00B06140" w:rsidRDefault="008B18FC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B18FC">
              <w:rPr>
                <w:rFonts w:ascii="Times New Roman" w:hAnsi="Times New Roman" w:cs="Times New Roman"/>
                <w:sz w:val="20"/>
                <w:szCs w:val="20"/>
              </w:rPr>
              <w:t>Topic Ancient Greek Philosophy: Plato's Political Philosophy</w:t>
            </w:r>
          </w:p>
        </w:tc>
        <w:tc>
          <w:tcPr>
            <w:tcW w:w="1800" w:type="dxa"/>
          </w:tcPr>
          <w:p w14:paraId="1CC134F8" w14:textId="7CD10AC9" w:rsidR="008B18FC" w:rsidRDefault="0048631D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Owen</w:t>
            </w:r>
          </w:p>
        </w:tc>
        <w:tc>
          <w:tcPr>
            <w:tcW w:w="2610" w:type="dxa"/>
          </w:tcPr>
          <w:p w14:paraId="3B19CA7D" w14:textId="5B21CB9F" w:rsidR="008B18FC" w:rsidRPr="00E57F6B" w:rsidRDefault="002B05BE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B05BE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2B05BE">
              <w:rPr>
                <w:rFonts w:ascii="Times New Roman" w:hAnsi="Times New Roman" w:cs="Times New Roman"/>
                <w:sz w:val="20"/>
                <w:szCs w:val="20"/>
              </w:rPr>
              <w:t xml:space="preserve"> 2:30pm-3:45pm</w:t>
            </w:r>
          </w:p>
        </w:tc>
        <w:tc>
          <w:tcPr>
            <w:tcW w:w="810" w:type="dxa"/>
          </w:tcPr>
          <w:p w14:paraId="6779E052" w14:textId="2007A4ED" w:rsidR="008B18FC" w:rsidRDefault="0048631D" w:rsidP="00997D3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HAP</w:t>
            </w:r>
          </w:p>
        </w:tc>
      </w:tr>
      <w:tr w:rsidR="00AD32EC" w:rsidRPr="0062301B" w14:paraId="207578B9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4E6F5750" w14:textId="77777777" w:rsidR="00AD32EC" w:rsidRPr="002E0D69" w:rsidRDefault="00AD32EC" w:rsidP="00AD32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Religion</w:t>
            </w:r>
          </w:p>
        </w:tc>
      </w:tr>
      <w:tr w:rsidR="00463609" w:rsidRPr="0062301B" w14:paraId="5C7EE229" w14:textId="77777777" w:rsidTr="006E7002">
        <w:trPr>
          <w:jc w:val="center"/>
        </w:trPr>
        <w:tc>
          <w:tcPr>
            <w:tcW w:w="3865" w:type="dxa"/>
          </w:tcPr>
          <w:p w14:paraId="513DBF63" w14:textId="4298C743" w:rsidR="00463609" w:rsidRDefault="00463609" w:rsidP="00463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F3BD5">
              <w:rPr>
                <w:rFonts w:ascii="Times New Roman" w:hAnsi="Times New Roman" w:cs="Times New Roman"/>
                <w:sz w:val="20"/>
                <w:szCs w:val="20"/>
              </w:rPr>
              <w:t>REL 110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D60570">
              <w:rPr>
                <w:rFonts w:ascii="Times New Roman" w:hAnsi="Times New Roman" w:cs="Times New Roman"/>
                <w:sz w:val="20"/>
                <w:szCs w:val="20"/>
              </w:rPr>
              <w:t xml:space="preserve">ANCMED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101/</w:t>
            </w:r>
            <w:r w:rsidRPr="00CF3BD5">
              <w:rPr>
                <w:rFonts w:ascii="Times New Roman" w:hAnsi="Times New Roman" w:cs="Times New Roman"/>
                <w:sz w:val="20"/>
                <w:szCs w:val="20"/>
              </w:rPr>
              <w:t>JS 180</w:t>
            </w:r>
          </w:p>
        </w:tc>
        <w:tc>
          <w:tcPr>
            <w:tcW w:w="5040" w:type="dxa"/>
          </w:tcPr>
          <w:p w14:paraId="48E429A8" w14:textId="6DF6F87D" w:rsidR="00463609" w:rsidRDefault="00463609" w:rsidP="00463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C0657">
              <w:rPr>
                <w:rFonts w:ascii="Times New Roman" w:hAnsi="Times New Roman" w:cs="Times New Roman"/>
                <w:sz w:val="20"/>
                <w:szCs w:val="20"/>
              </w:rPr>
              <w:t>Introduction to Ancient Mediterranean Societies</w:t>
            </w:r>
          </w:p>
        </w:tc>
        <w:tc>
          <w:tcPr>
            <w:tcW w:w="1800" w:type="dxa"/>
          </w:tcPr>
          <w:p w14:paraId="741EF30F" w14:textId="36A7B99D" w:rsidR="00463609" w:rsidRDefault="00463609" w:rsidP="00463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Gilders</w:t>
            </w:r>
          </w:p>
        </w:tc>
        <w:tc>
          <w:tcPr>
            <w:tcW w:w="2610" w:type="dxa"/>
          </w:tcPr>
          <w:p w14:paraId="625F8F44" w14:textId="5B888C95" w:rsidR="00463609" w:rsidRDefault="00463609" w:rsidP="00463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C0657">
              <w:rPr>
                <w:rFonts w:ascii="Times New Roman" w:hAnsi="Times New Roman" w:cs="Times New Roman"/>
                <w:sz w:val="20"/>
                <w:szCs w:val="20"/>
              </w:rPr>
              <w:t>MW 11:30am-12:45pm</w:t>
            </w:r>
          </w:p>
        </w:tc>
        <w:tc>
          <w:tcPr>
            <w:tcW w:w="810" w:type="dxa"/>
          </w:tcPr>
          <w:p w14:paraId="0708179F" w14:textId="20861416" w:rsidR="00463609" w:rsidRDefault="00463609" w:rsidP="004636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</w:tbl>
    <w:p w14:paraId="106E518D" w14:textId="77777777" w:rsidR="00753EDB" w:rsidRDefault="00753EDB" w:rsidP="00C960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753EDB" w:rsidSect="00C95830">
          <w:headerReference w:type="default" r:id="rId10"/>
          <w:pgSz w:w="15840" w:h="12240" w:orient="landscape" w:code="1"/>
          <w:pgMar w:top="864" w:right="1080" w:bottom="864" w:left="1080" w:header="432" w:footer="0" w:gutter="0"/>
          <w:cols w:space="720"/>
          <w:docGrid w:linePitch="360"/>
        </w:sectPr>
      </w:pPr>
    </w:p>
    <w:tbl>
      <w:tblPr>
        <w:tblStyle w:val="TableGrid"/>
        <w:tblW w:w="12163" w:type="dxa"/>
        <w:jc w:val="center"/>
        <w:tblLook w:val="04A0" w:firstRow="1" w:lastRow="0" w:firstColumn="1" w:lastColumn="0" w:noHBand="0" w:noVBand="1"/>
      </w:tblPr>
      <w:tblGrid>
        <w:gridCol w:w="2278"/>
        <w:gridCol w:w="3611"/>
        <w:gridCol w:w="2257"/>
        <w:gridCol w:w="2491"/>
        <w:gridCol w:w="1526"/>
      </w:tblGrid>
      <w:tr w:rsidR="00D07E2F" w:rsidRPr="0062301B" w14:paraId="2C3D8913" w14:textId="77777777" w:rsidTr="000C264F">
        <w:trPr>
          <w:jc w:val="center"/>
        </w:trPr>
        <w:tc>
          <w:tcPr>
            <w:tcW w:w="2278" w:type="dxa"/>
          </w:tcPr>
          <w:p w14:paraId="733B3FF9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COURSE</w:t>
            </w:r>
          </w:p>
        </w:tc>
        <w:tc>
          <w:tcPr>
            <w:tcW w:w="3611" w:type="dxa"/>
          </w:tcPr>
          <w:p w14:paraId="431224AC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TITLE</w:t>
            </w:r>
          </w:p>
        </w:tc>
        <w:tc>
          <w:tcPr>
            <w:tcW w:w="2257" w:type="dxa"/>
          </w:tcPr>
          <w:p w14:paraId="2A15C602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INSTRUCTOR(S)</w:t>
            </w:r>
          </w:p>
        </w:tc>
        <w:tc>
          <w:tcPr>
            <w:tcW w:w="2491" w:type="dxa"/>
          </w:tcPr>
          <w:p w14:paraId="205A074E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DAY/TIME</w:t>
            </w:r>
          </w:p>
        </w:tc>
        <w:tc>
          <w:tcPr>
            <w:tcW w:w="1526" w:type="dxa"/>
          </w:tcPr>
          <w:p w14:paraId="38D7073D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GER</w:t>
            </w:r>
          </w:p>
        </w:tc>
      </w:tr>
      <w:tr w:rsidR="00D961A4" w:rsidRPr="0062301B" w14:paraId="259087C4" w14:textId="77777777" w:rsidTr="009F559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4FC0768B" w14:textId="77777777" w:rsidR="00D961A4" w:rsidRPr="002E0D69" w:rsidRDefault="00D961A4" w:rsidP="003679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Arabic</w:t>
            </w:r>
          </w:p>
        </w:tc>
      </w:tr>
      <w:tr w:rsidR="00D07E2F" w:rsidRPr="0062301B" w14:paraId="185E0627" w14:textId="77777777" w:rsidTr="000C264F">
        <w:trPr>
          <w:jc w:val="center"/>
        </w:trPr>
        <w:tc>
          <w:tcPr>
            <w:tcW w:w="2278" w:type="dxa"/>
          </w:tcPr>
          <w:p w14:paraId="34B538CE" w14:textId="4F5AA8A9" w:rsidR="001271A8" w:rsidRPr="002E0D69" w:rsidRDefault="001271A8" w:rsidP="00214A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ARAB 10</w:t>
            </w:r>
            <w:r w:rsidR="0008507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8133F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3611" w:type="dxa"/>
          </w:tcPr>
          <w:p w14:paraId="2750FF12" w14:textId="6405402C" w:rsidR="001271A8" w:rsidRPr="002E0D69" w:rsidRDefault="001271A8" w:rsidP="00214A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Arabic </w:t>
            </w:r>
            <w:r w:rsidR="00077858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085077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69560CE9" w14:textId="57695D15" w:rsidR="001271A8" w:rsidRPr="002E0D69" w:rsidRDefault="00724F83" w:rsidP="003679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Shehata</w:t>
            </w:r>
          </w:p>
        </w:tc>
        <w:tc>
          <w:tcPr>
            <w:tcW w:w="2491" w:type="dxa"/>
          </w:tcPr>
          <w:p w14:paraId="43531754" w14:textId="4F256E8E" w:rsidR="001271A8" w:rsidRPr="002E0D69" w:rsidRDefault="00724F83" w:rsidP="00214A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4F83">
              <w:rPr>
                <w:rFonts w:ascii="Times New Roman" w:hAnsi="Times New Roman" w:cs="Times New Roman"/>
                <w:sz w:val="20"/>
                <w:szCs w:val="20"/>
              </w:rPr>
              <w:t>MW 10-11:15a; Th 10-10:50a</w:t>
            </w:r>
          </w:p>
        </w:tc>
        <w:tc>
          <w:tcPr>
            <w:tcW w:w="1526" w:type="dxa"/>
          </w:tcPr>
          <w:p w14:paraId="65B2D338" w14:textId="34FF7C94" w:rsidR="001271A8" w:rsidRPr="002E0D69" w:rsidRDefault="00860F1A" w:rsidP="003679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18133F" w:rsidRPr="0062301B" w14:paraId="7101A711" w14:textId="77777777" w:rsidTr="000C264F">
        <w:trPr>
          <w:jc w:val="center"/>
        </w:trPr>
        <w:tc>
          <w:tcPr>
            <w:tcW w:w="2278" w:type="dxa"/>
          </w:tcPr>
          <w:p w14:paraId="1A6013EB" w14:textId="55771DE7" w:rsidR="0018133F" w:rsidRPr="002E0D69" w:rsidRDefault="0018133F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ARAB 10</w:t>
            </w:r>
            <w:r w:rsidR="00D12EF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3611" w:type="dxa"/>
          </w:tcPr>
          <w:p w14:paraId="72E8D896" w14:textId="55C30C98" w:rsidR="0018133F" w:rsidRPr="002E0D69" w:rsidRDefault="0018133F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Arabic </w:t>
            </w:r>
            <w:r w:rsidR="00D12EF6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69C9F7DD" w14:textId="311CA270" w:rsidR="0018133F" w:rsidRDefault="00D12EF6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Cornell</w:t>
            </w:r>
          </w:p>
        </w:tc>
        <w:tc>
          <w:tcPr>
            <w:tcW w:w="2491" w:type="dxa"/>
          </w:tcPr>
          <w:p w14:paraId="0436BF6B" w14:textId="248B5076" w:rsidR="0018133F" w:rsidRDefault="00D12EF6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2EF6">
              <w:rPr>
                <w:rFonts w:ascii="Times New Roman" w:hAnsi="Times New Roman" w:cs="Times New Roman"/>
                <w:sz w:val="20"/>
                <w:szCs w:val="20"/>
              </w:rPr>
              <w:t>MW 11:30a-12:45p; Th 11:30a-12:20p</w:t>
            </w:r>
          </w:p>
        </w:tc>
        <w:tc>
          <w:tcPr>
            <w:tcW w:w="1526" w:type="dxa"/>
          </w:tcPr>
          <w:p w14:paraId="435A0F16" w14:textId="6DC8AF13" w:rsidR="0018133F" w:rsidRDefault="00860F1A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18133F" w:rsidRPr="0062301B" w14:paraId="304AD87C" w14:textId="77777777" w:rsidTr="000C264F">
        <w:trPr>
          <w:jc w:val="center"/>
        </w:trPr>
        <w:tc>
          <w:tcPr>
            <w:tcW w:w="2278" w:type="dxa"/>
          </w:tcPr>
          <w:p w14:paraId="505AA1A0" w14:textId="48A33BB9" w:rsidR="0018133F" w:rsidRPr="002E0D69" w:rsidRDefault="0018133F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ARAB 20</w:t>
            </w:r>
            <w:r w:rsidR="005D0FD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C12FAD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3611" w:type="dxa"/>
          </w:tcPr>
          <w:p w14:paraId="3FF76858" w14:textId="2ECC40BF" w:rsidR="0018133F" w:rsidRPr="002E0D69" w:rsidRDefault="0018133F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Intermediate Arabic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5D0FD2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116ABD0E" w14:textId="2EA47B9D" w:rsidR="0018133F" w:rsidRPr="002E0D69" w:rsidRDefault="00AE62A7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Shehata</w:t>
            </w:r>
          </w:p>
        </w:tc>
        <w:tc>
          <w:tcPr>
            <w:tcW w:w="2491" w:type="dxa"/>
          </w:tcPr>
          <w:p w14:paraId="21D987B1" w14:textId="53C0622F" w:rsidR="0018133F" w:rsidRPr="002E0D69" w:rsidRDefault="00E73734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3734">
              <w:rPr>
                <w:rFonts w:ascii="Times New Roman" w:hAnsi="Times New Roman" w:cs="Times New Roman"/>
                <w:sz w:val="20"/>
                <w:szCs w:val="20"/>
              </w:rPr>
              <w:t>MW 11:30a-12:45p; Th 11:30a-12:20p</w:t>
            </w:r>
          </w:p>
        </w:tc>
        <w:tc>
          <w:tcPr>
            <w:tcW w:w="1526" w:type="dxa"/>
          </w:tcPr>
          <w:p w14:paraId="3137447A" w14:textId="5E1837BF" w:rsidR="0018133F" w:rsidRPr="002E0D69" w:rsidRDefault="00860F1A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B5717B" w:rsidRPr="0062301B" w14:paraId="3153986A" w14:textId="77777777" w:rsidTr="000C264F">
        <w:trPr>
          <w:jc w:val="center"/>
        </w:trPr>
        <w:tc>
          <w:tcPr>
            <w:tcW w:w="2278" w:type="dxa"/>
          </w:tcPr>
          <w:p w14:paraId="27DCA697" w14:textId="6B8D916D" w:rsidR="00B5717B" w:rsidRPr="002E0D69" w:rsidRDefault="00B5717B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ARAB 30</w:t>
            </w:r>
            <w:r w:rsidR="00F777D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11" w:type="dxa"/>
          </w:tcPr>
          <w:p w14:paraId="56EFB74F" w14:textId="3A997AE5" w:rsidR="00B5717B" w:rsidRPr="002E0D69" w:rsidRDefault="00B5717B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Advanced Arabic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E73734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45584457" w14:textId="71E42BFA" w:rsidR="00B5717B" w:rsidRPr="002E0D69" w:rsidRDefault="00E73734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Cornell</w:t>
            </w:r>
          </w:p>
        </w:tc>
        <w:tc>
          <w:tcPr>
            <w:tcW w:w="2491" w:type="dxa"/>
          </w:tcPr>
          <w:p w14:paraId="664293FF" w14:textId="14D0AECC" w:rsidR="00B5717B" w:rsidRPr="002E0D69" w:rsidRDefault="00E73734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3734">
              <w:rPr>
                <w:rFonts w:ascii="Times New Roman" w:hAnsi="Times New Roman" w:cs="Times New Roman"/>
                <w:sz w:val="20"/>
                <w:szCs w:val="20"/>
              </w:rPr>
              <w:t>MW 2:30pm-3:45pm</w:t>
            </w:r>
          </w:p>
        </w:tc>
        <w:tc>
          <w:tcPr>
            <w:tcW w:w="1526" w:type="dxa"/>
          </w:tcPr>
          <w:p w14:paraId="23348809" w14:textId="30981D83" w:rsidR="00B5717B" w:rsidRPr="002E0D69" w:rsidRDefault="00860F1A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A74473" w:rsidRPr="0062301B" w14:paraId="54BE5E3E" w14:textId="77777777" w:rsidTr="000C264F">
        <w:trPr>
          <w:jc w:val="center"/>
        </w:trPr>
        <w:tc>
          <w:tcPr>
            <w:tcW w:w="2278" w:type="dxa"/>
          </w:tcPr>
          <w:p w14:paraId="5457EF37" w14:textId="654BDE2C" w:rsidR="00A74473" w:rsidRPr="002E0D69" w:rsidRDefault="00A74473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ARAB-40</w:t>
            </w:r>
            <w:r w:rsidR="00860F1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W</w:t>
            </w:r>
          </w:p>
        </w:tc>
        <w:tc>
          <w:tcPr>
            <w:tcW w:w="3611" w:type="dxa"/>
          </w:tcPr>
          <w:p w14:paraId="4C80F7A2" w14:textId="2A973918" w:rsidR="00A74473" w:rsidRPr="002E0D69" w:rsidRDefault="00A74473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Advanced</w:t>
            </w:r>
            <w:r w:rsidR="00386F26">
              <w:rPr>
                <w:rFonts w:ascii="Times New Roman" w:hAnsi="Times New Roman" w:cs="Times New Roman"/>
                <w:sz w:val="20"/>
                <w:szCs w:val="20"/>
              </w:rPr>
              <w:t>-Plus Arabic I</w:t>
            </w:r>
            <w:r w:rsidR="00860F1A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0AA8D5DA" w14:textId="382CD609" w:rsidR="00A74473" w:rsidRDefault="00D24FE6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FE6">
              <w:rPr>
                <w:rFonts w:ascii="Times New Roman" w:hAnsi="Times New Roman" w:cs="Times New Roman"/>
                <w:sz w:val="20"/>
                <w:szCs w:val="20"/>
              </w:rPr>
              <w:t>Cornell</w:t>
            </w:r>
          </w:p>
        </w:tc>
        <w:tc>
          <w:tcPr>
            <w:tcW w:w="2491" w:type="dxa"/>
          </w:tcPr>
          <w:p w14:paraId="0A20B110" w14:textId="12E3658F" w:rsidR="00A74473" w:rsidRPr="000A0650" w:rsidRDefault="00F777D6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77D6">
              <w:rPr>
                <w:rFonts w:ascii="Times New Roman" w:hAnsi="Times New Roman" w:cs="Times New Roman"/>
                <w:sz w:val="20"/>
                <w:szCs w:val="20"/>
              </w:rPr>
              <w:t>MW 1pm-2:15pm</w:t>
            </w:r>
          </w:p>
        </w:tc>
        <w:tc>
          <w:tcPr>
            <w:tcW w:w="1526" w:type="dxa"/>
          </w:tcPr>
          <w:p w14:paraId="23357460" w14:textId="7C4AF430" w:rsidR="00A74473" w:rsidRPr="002E0D69" w:rsidRDefault="00F777D6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5F4239" w:rsidRPr="0062301B" w14:paraId="0DFA1DCC" w14:textId="77777777" w:rsidTr="009F559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6F0AD77F" w14:textId="77777777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Greek</w:t>
            </w:r>
          </w:p>
        </w:tc>
      </w:tr>
      <w:tr w:rsidR="005F4239" w:rsidRPr="0062301B" w14:paraId="2A90E338" w14:textId="77777777" w:rsidTr="000C264F">
        <w:trPr>
          <w:jc w:val="center"/>
        </w:trPr>
        <w:tc>
          <w:tcPr>
            <w:tcW w:w="2278" w:type="dxa"/>
          </w:tcPr>
          <w:p w14:paraId="4F55DBEC" w14:textId="43495D06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GRK 10</w:t>
            </w:r>
            <w:r w:rsidR="00AB6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11" w:type="dxa"/>
          </w:tcPr>
          <w:p w14:paraId="2BE2CB25" w14:textId="39FC9BAE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Elementary Greek I</w:t>
            </w:r>
            <w:r w:rsidR="001E726E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36981F30" w14:textId="7B80CE49" w:rsidR="005F4239" w:rsidRPr="002E0D69" w:rsidRDefault="001E726E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Pratt</w:t>
            </w:r>
          </w:p>
        </w:tc>
        <w:tc>
          <w:tcPr>
            <w:tcW w:w="2491" w:type="dxa"/>
          </w:tcPr>
          <w:p w14:paraId="04F138A0" w14:textId="795D20DC" w:rsidR="005F4239" w:rsidRPr="002E0D69" w:rsidRDefault="001E726E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726E">
              <w:rPr>
                <w:rFonts w:ascii="Times New Roman" w:hAnsi="Times New Roman" w:cs="Times New Roman"/>
                <w:sz w:val="20"/>
                <w:szCs w:val="20"/>
              </w:rPr>
              <w:t>MWF 1-2:15p</w:t>
            </w:r>
          </w:p>
        </w:tc>
        <w:tc>
          <w:tcPr>
            <w:tcW w:w="1526" w:type="dxa"/>
          </w:tcPr>
          <w:p w14:paraId="351610D7" w14:textId="36EB859D" w:rsidR="005F4239" w:rsidRPr="002E0D69" w:rsidRDefault="001E726E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5F4239" w:rsidRPr="0062301B" w14:paraId="72A87B80" w14:textId="77777777" w:rsidTr="000C264F">
        <w:trPr>
          <w:jc w:val="center"/>
        </w:trPr>
        <w:tc>
          <w:tcPr>
            <w:tcW w:w="2278" w:type="dxa"/>
          </w:tcPr>
          <w:p w14:paraId="1369B064" w14:textId="58CFAD82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GRK 20</w:t>
            </w:r>
            <w:r w:rsidR="00AB6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11" w:type="dxa"/>
          </w:tcPr>
          <w:p w14:paraId="58A0A606" w14:textId="27F44D98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Intermediate Greek: </w:t>
            </w:r>
            <w:r w:rsidR="008D6C0A">
              <w:rPr>
                <w:rFonts w:ascii="Times New Roman" w:hAnsi="Times New Roman" w:cs="Times New Roman"/>
                <w:sz w:val="20"/>
                <w:szCs w:val="20"/>
              </w:rPr>
              <w:t>Poetry</w:t>
            </w:r>
          </w:p>
        </w:tc>
        <w:tc>
          <w:tcPr>
            <w:tcW w:w="2257" w:type="dxa"/>
          </w:tcPr>
          <w:p w14:paraId="260E08C7" w14:textId="0E018937" w:rsidR="005F4239" w:rsidRPr="002E0D69" w:rsidRDefault="008D6C0A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Pratt</w:t>
            </w:r>
          </w:p>
        </w:tc>
        <w:tc>
          <w:tcPr>
            <w:tcW w:w="2491" w:type="dxa"/>
          </w:tcPr>
          <w:p w14:paraId="0373708C" w14:textId="743B0213" w:rsidR="005F4239" w:rsidRPr="002E0D69" w:rsidRDefault="008D6C0A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D6C0A">
              <w:rPr>
                <w:rFonts w:ascii="Times New Roman" w:hAnsi="Times New Roman" w:cs="Times New Roman"/>
                <w:sz w:val="20"/>
                <w:szCs w:val="20"/>
              </w:rPr>
              <w:t>MWF 2:30pm-3:20pm</w:t>
            </w:r>
          </w:p>
        </w:tc>
        <w:tc>
          <w:tcPr>
            <w:tcW w:w="1526" w:type="dxa"/>
          </w:tcPr>
          <w:p w14:paraId="7EB14B73" w14:textId="092DDD3F" w:rsidR="005F4239" w:rsidRPr="002E0D69" w:rsidRDefault="008D6C0A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2E3056" w:rsidRPr="0062301B" w14:paraId="05429CC1" w14:textId="77777777" w:rsidTr="000C264F">
        <w:trPr>
          <w:jc w:val="center"/>
        </w:trPr>
        <w:tc>
          <w:tcPr>
            <w:tcW w:w="2278" w:type="dxa"/>
          </w:tcPr>
          <w:p w14:paraId="30F9C0D1" w14:textId="3C95F58E" w:rsidR="002E3056" w:rsidRDefault="002E3056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GRK 290R</w:t>
            </w:r>
          </w:p>
        </w:tc>
        <w:tc>
          <w:tcPr>
            <w:tcW w:w="3611" w:type="dxa"/>
          </w:tcPr>
          <w:p w14:paraId="7866DBBA" w14:textId="396268B3" w:rsidR="002E3056" w:rsidRDefault="00393430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93430">
              <w:rPr>
                <w:rFonts w:ascii="Times New Roman" w:hAnsi="Times New Roman" w:cs="Times New Roman"/>
                <w:sz w:val="20"/>
                <w:szCs w:val="20"/>
              </w:rPr>
              <w:t>Supervised Reading: Biblical Greek</w:t>
            </w:r>
          </w:p>
        </w:tc>
        <w:tc>
          <w:tcPr>
            <w:tcW w:w="2257" w:type="dxa"/>
          </w:tcPr>
          <w:p w14:paraId="1D086B8E" w14:textId="2A06B731" w:rsidR="002E3056" w:rsidRDefault="00393430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Slater</w:t>
            </w:r>
          </w:p>
        </w:tc>
        <w:tc>
          <w:tcPr>
            <w:tcW w:w="2491" w:type="dxa"/>
          </w:tcPr>
          <w:p w14:paraId="6712D929" w14:textId="014B88F9" w:rsidR="002E3056" w:rsidRPr="008D6C0A" w:rsidRDefault="00393430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Does not meet</w:t>
            </w:r>
          </w:p>
        </w:tc>
        <w:tc>
          <w:tcPr>
            <w:tcW w:w="1526" w:type="dxa"/>
          </w:tcPr>
          <w:p w14:paraId="5921EB09" w14:textId="037C9830" w:rsidR="002E3056" w:rsidRDefault="002E3056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056" w:rsidRPr="0062301B" w14:paraId="4E56C79E" w14:textId="77777777" w:rsidTr="000C264F">
        <w:trPr>
          <w:jc w:val="center"/>
        </w:trPr>
        <w:tc>
          <w:tcPr>
            <w:tcW w:w="2278" w:type="dxa"/>
          </w:tcPr>
          <w:p w14:paraId="4418A2EA" w14:textId="198D0787" w:rsidR="002E3056" w:rsidRDefault="002E3056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GRK 290R</w:t>
            </w:r>
          </w:p>
        </w:tc>
        <w:tc>
          <w:tcPr>
            <w:tcW w:w="3611" w:type="dxa"/>
          </w:tcPr>
          <w:p w14:paraId="002EB8CA" w14:textId="7A6779BE" w:rsidR="002E3056" w:rsidRDefault="00502F25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2F25">
              <w:rPr>
                <w:rFonts w:ascii="Times New Roman" w:hAnsi="Times New Roman" w:cs="Times New Roman"/>
                <w:sz w:val="20"/>
                <w:szCs w:val="20"/>
              </w:rPr>
              <w:t>Supervised Reading: Homer's Odyssey</w:t>
            </w:r>
          </w:p>
        </w:tc>
        <w:tc>
          <w:tcPr>
            <w:tcW w:w="2257" w:type="dxa"/>
          </w:tcPr>
          <w:p w14:paraId="1B73BF54" w14:textId="784BBE2C" w:rsidR="002E3056" w:rsidRDefault="00502F25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Pratt</w:t>
            </w:r>
          </w:p>
        </w:tc>
        <w:tc>
          <w:tcPr>
            <w:tcW w:w="2491" w:type="dxa"/>
          </w:tcPr>
          <w:p w14:paraId="427FB7DC" w14:textId="6B196E58" w:rsidR="002E3056" w:rsidRPr="008D6C0A" w:rsidRDefault="00502F25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2F25">
              <w:rPr>
                <w:rFonts w:ascii="Times New Roman" w:hAnsi="Times New Roman" w:cs="Times New Roman"/>
                <w:sz w:val="20"/>
                <w:szCs w:val="20"/>
              </w:rPr>
              <w:t>MW 4-4:50p; F 11:30a-12:20p</w:t>
            </w:r>
          </w:p>
        </w:tc>
        <w:tc>
          <w:tcPr>
            <w:tcW w:w="1526" w:type="dxa"/>
          </w:tcPr>
          <w:p w14:paraId="38BD3994" w14:textId="77777777" w:rsidR="002E3056" w:rsidRDefault="002E3056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4239" w:rsidRPr="0062301B" w14:paraId="7C256CCC" w14:textId="77777777" w:rsidTr="000C264F">
        <w:trPr>
          <w:jc w:val="center"/>
        </w:trPr>
        <w:tc>
          <w:tcPr>
            <w:tcW w:w="2278" w:type="dxa"/>
          </w:tcPr>
          <w:p w14:paraId="4496E01A" w14:textId="2F162FD8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GRK </w:t>
            </w:r>
            <w:r w:rsidR="005550EC">
              <w:rPr>
                <w:rFonts w:ascii="Times New Roman" w:hAnsi="Times New Roman" w:cs="Times New Roman"/>
                <w:sz w:val="20"/>
                <w:szCs w:val="20"/>
              </w:rPr>
              <w:t>313</w:t>
            </w:r>
          </w:p>
        </w:tc>
        <w:tc>
          <w:tcPr>
            <w:tcW w:w="3611" w:type="dxa"/>
          </w:tcPr>
          <w:p w14:paraId="6B200FFF" w14:textId="4B696597" w:rsidR="005F4239" w:rsidRPr="002E0D69" w:rsidRDefault="005550EC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50EC">
              <w:rPr>
                <w:rFonts w:ascii="Times New Roman" w:hAnsi="Times New Roman" w:cs="Times New Roman"/>
                <w:sz w:val="20"/>
                <w:szCs w:val="20"/>
              </w:rPr>
              <w:t>Historians</w:t>
            </w:r>
          </w:p>
        </w:tc>
        <w:tc>
          <w:tcPr>
            <w:tcW w:w="2257" w:type="dxa"/>
          </w:tcPr>
          <w:p w14:paraId="48129F93" w14:textId="3326965B" w:rsidR="005F4239" w:rsidRPr="002E0D69" w:rsidRDefault="008457CA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Slater</w:t>
            </w:r>
            <w:r w:rsidR="005F423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491" w:type="dxa"/>
          </w:tcPr>
          <w:p w14:paraId="0D80A0A6" w14:textId="03DD8B5C" w:rsidR="005F4239" w:rsidRPr="002E0D69" w:rsidRDefault="008457CA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457CA">
              <w:rPr>
                <w:rFonts w:ascii="Times New Roman" w:hAnsi="Times New Roman" w:cs="Times New Roman"/>
                <w:sz w:val="20"/>
                <w:szCs w:val="20"/>
              </w:rPr>
              <w:t>MWF 10am-10:50am</w:t>
            </w:r>
          </w:p>
        </w:tc>
        <w:tc>
          <w:tcPr>
            <w:tcW w:w="1526" w:type="dxa"/>
          </w:tcPr>
          <w:p w14:paraId="1A9FB668" w14:textId="303A730E" w:rsidR="005F4239" w:rsidRPr="002E0D69" w:rsidRDefault="008457CA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5F4239" w:rsidRPr="0062301B" w14:paraId="2106F59B" w14:textId="77777777" w:rsidTr="009F559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42CBD714" w14:textId="77777777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Latin</w:t>
            </w:r>
          </w:p>
        </w:tc>
      </w:tr>
      <w:tr w:rsidR="005F4239" w:rsidRPr="0062301B" w14:paraId="7F7CD1F8" w14:textId="77777777" w:rsidTr="000C264F">
        <w:trPr>
          <w:jc w:val="center"/>
        </w:trPr>
        <w:tc>
          <w:tcPr>
            <w:tcW w:w="2278" w:type="dxa"/>
          </w:tcPr>
          <w:p w14:paraId="2308FEE5" w14:textId="516572A2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LAT 10</w:t>
            </w:r>
            <w:r w:rsidR="007E1B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036E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11" w:type="dxa"/>
          </w:tcPr>
          <w:p w14:paraId="2B276AE3" w14:textId="3BEB93FB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Elementary Latin I</w:t>
            </w:r>
            <w:r w:rsidR="007E1B48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223C5C2F" w14:textId="4DBAA4AC" w:rsidR="005F4239" w:rsidRPr="002E0D69" w:rsidRDefault="007E1B48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Schroer</w:t>
            </w:r>
          </w:p>
        </w:tc>
        <w:tc>
          <w:tcPr>
            <w:tcW w:w="2491" w:type="dxa"/>
          </w:tcPr>
          <w:p w14:paraId="00A94920" w14:textId="3CDBB2CB" w:rsidR="005F4239" w:rsidRPr="002E0D69" w:rsidRDefault="00F8447A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447A">
              <w:rPr>
                <w:rFonts w:ascii="Times New Roman" w:hAnsi="Times New Roman" w:cs="Times New Roman"/>
                <w:sz w:val="20"/>
                <w:szCs w:val="20"/>
              </w:rPr>
              <w:t>MWF 10-11:15a</w:t>
            </w:r>
          </w:p>
        </w:tc>
        <w:tc>
          <w:tcPr>
            <w:tcW w:w="1526" w:type="dxa"/>
          </w:tcPr>
          <w:p w14:paraId="79670020" w14:textId="29596494" w:rsidR="005F4239" w:rsidRPr="002E0D69" w:rsidRDefault="00ED4BCE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5F4239" w:rsidRPr="0062301B" w14:paraId="264066B0" w14:textId="77777777" w:rsidTr="000C264F">
        <w:trPr>
          <w:jc w:val="center"/>
        </w:trPr>
        <w:tc>
          <w:tcPr>
            <w:tcW w:w="2278" w:type="dxa"/>
          </w:tcPr>
          <w:p w14:paraId="729016B2" w14:textId="30834DD6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LAT 10</w:t>
            </w:r>
            <w:r w:rsidR="00F8447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11" w:type="dxa"/>
          </w:tcPr>
          <w:p w14:paraId="1CC39165" w14:textId="384DD4FF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Latin </w:t>
            </w:r>
            <w:r w:rsidR="00C13544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F8447A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15AD845E" w14:textId="4A83D876" w:rsidR="005F4239" w:rsidRPr="002E0D69" w:rsidRDefault="00F8447A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Schroer</w:t>
            </w:r>
          </w:p>
        </w:tc>
        <w:tc>
          <w:tcPr>
            <w:tcW w:w="2491" w:type="dxa"/>
          </w:tcPr>
          <w:p w14:paraId="3CBBD839" w14:textId="650C8FA8" w:rsidR="005F4239" w:rsidRPr="002E0D69" w:rsidRDefault="00F8447A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447A">
              <w:rPr>
                <w:rFonts w:ascii="Times New Roman" w:hAnsi="Times New Roman" w:cs="Times New Roman"/>
                <w:sz w:val="20"/>
                <w:szCs w:val="20"/>
              </w:rPr>
              <w:t>MWF 11:30a-12:45p</w:t>
            </w:r>
          </w:p>
        </w:tc>
        <w:tc>
          <w:tcPr>
            <w:tcW w:w="1526" w:type="dxa"/>
          </w:tcPr>
          <w:p w14:paraId="0D62E6E4" w14:textId="3B4D0218" w:rsidR="005F4239" w:rsidRPr="002E0D69" w:rsidRDefault="00ED4BCE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5F4239" w:rsidRPr="0062301B" w14:paraId="0959C8C7" w14:textId="77777777" w:rsidTr="000C264F">
        <w:trPr>
          <w:jc w:val="center"/>
        </w:trPr>
        <w:tc>
          <w:tcPr>
            <w:tcW w:w="2278" w:type="dxa"/>
          </w:tcPr>
          <w:p w14:paraId="0FB027B6" w14:textId="485FE27A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LAT 10</w:t>
            </w:r>
            <w:r w:rsidR="00ED4B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11" w:type="dxa"/>
          </w:tcPr>
          <w:p w14:paraId="73F02650" w14:textId="21802FF3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Latin </w:t>
            </w:r>
            <w:r w:rsidR="00C13544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ED4BCE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5EFAC9EA" w14:textId="13AE7EF0" w:rsidR="005F4239" w:rsidRPr="002E0D69" w:rsidRDefault="00640826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Slater</w:t>
            </w:r>
          </w:p>
        </w:tc>
        <w:tc>
          <w:tcPr>
            <w:tcW w:w="2491" w:type="dxa"/>
          </w:tcPr>
          <w:p w14:paraId="4B9AC71A" w14:textId="2DD5AFFD" w:rsidR="005F4239" w:rsidRPr="002E0D69" w:rsidRDefault="00ED4BCE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BCE">
              <w:rPr>
                <w:rFonts w:ascii="Times New Roman" w:hAnsi="Times New Roman" w:cs="Times New Roman"/>
                <w:sz w:val="20"/>
                <w:szCs w:val="20"/>
              </w:rPr>
              <w:t>MTWF 1-1:50p</w:t>
            </w:r>
          </w:p>
        </w:tc>
        <w:tc>
          <w:tcPr>
            <w:tcW w:w="1526" w:type="dxa"/>
          </w:tcPr>
          <w:p w14:paraId="0BD51A2C" w14:textId="53CE0935" w:rsidR="005F4239" w:rsidRPr="002E0D69" w:rsidRDefault="00ED4BCE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5F4239" w:rsidRPr="0062301B" w14:paraId="0F11C018" w14:textId="77777777" w:rsidTr="000C264F">
        <w:trPr>
          <w:jc w:val="center"/>
        </w:trPr>
        <w:tc>
          <w:tcPr>
            <w:tcW w:w="2278" w:type="dxa"/>
          </w:tcPr>
          <w:p w14:paraId="54783603" w14:textId="3827AE35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LAT 20</w:t>
            </w:r>
            <w:r w:rsidR="00977A4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11" w:type="dxa"/>
          </w:tcPr>
          <w:p w14:paraId="22BCE204" w14:textId="2D82439E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Intermediate Latin: </w:t>
            </w:r>
            <w:r w:rsidR="00977A43">
              <w:rPr>
                <w:rFonts w:ascii="Times New Roman" w:hAnsi="Times New Roman" w:cs="Times New Roman"/>
                <w:sz w:val="20"/>
                <w:szCs w:val="20"/>
              </w:rPr>
              <w:t>Poetry</w:t>
            </w:r>
          </w:p>
        </w:tc>
        <w:tc>
          <w:tcPr>
            <w:tcW w:w="2257" w:type="dxa"/>
          </w:tcPr>
          <w:p w14:paraId="43376D86" w14:textId="7F499DBD" w:rsidR="005F4239" w:rsidRPr="002E0D69" w:rsidRDefault="00753731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Master</w:t>
            </w:r>
          </w:p>
        </w:tc>
        <w:tc>
          <w:tcPr>
            <w:tcW w:w="2491" w:type="dxa"/>
          </w:tcPr>
          <w:p w14:paraId="40717EC1" w14:textId="6EF58DFC" w:rsidR="005F4239" w:rsidRPr="002E0D69" w:rsidRDefault="00977A43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7A43">
              <w:rPr>
                <w:rFonts w:ascii="Times New Roman" w:hAnsi="Times New Roman" w:cs="Times New Roman"/>
                <w:sz w:val="20"/>
                <w:szCs w:val="20"/>
              </w:rPr>
              <w:t>MWF 11:30am-12:20pm</w:t>
            </w:r>
          </w:p>
        </w:tc>
        <w:tc>
          <w:tcPr>
            <w:tcW w:w="1526" w:type="dxa"/>
          </w:tcPr>
          <w:p w14:paraId="5D187A1E" w14:textId="1C43D39C" w:rsidR="005F4239" w:rsidRPr="002E0D69" w:rsidRDefault="00977A43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977A43" w:rsidRPr="0062301B" w14:paraId="44B77EE2" w14:textId="77777777" w:rsidTr="000C264F">
        <w:trPr>
          <w:jc w:val="center"/>
        </w:trPr>
        <w:tc>
          <w:tcPr>
            <w:tcW w:w="2278" w:type="dxa"/>
          </w:tcPr>
          <w:p w14:paraId="4781F21E" w14:textId="46306E30" w:rsidR="00977A43" w:rsidRDefault="00593CD3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LAT 311</w:t>
            </w:r>
          </w:p>
        </w:tc>
        <w:tc>
          <w:tcPr>
            <w:tcW w:w="3611" w:type="dxa"/>
          </w:tcPr>
          <w:p w14:paraId="5F3250AD" w14:textId="72AA6794" w:rsidR="00977A43" w:rsidRDefault="00593CD3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CD3">
              <w:rPr>
                <w:rFonts w:ascii="Times New Roman" w:hAnsi="Times New Roman" w:cs="Times New Roman"/>
                <w:sz w:val="20"/>
                <w:szCs w:val="20"/>
              </w:rPr>
              <w:t>Oratory &amp; Rhetoric</w:t>
            </w:r>
          </w:p>
        </w:tc>
        <w:tc>
          <w:tcPr>
            <w:tcW w:w="2257" w:type="dxa"/>
          </w:tcPr>
          <w:p w14:paraId="284DDD48" w14:textId="2233138A" w:rsidR="00977A43" w:rsidRDefault="00593CD3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Master</w:t>
            </w:r>
          </w:p>
        </w:tc>
        <w:tc>
          <w:tcPr>
            <w:tcW w:w="2491" w:type="dxa"/>
          </w:tcPr>
          <w:p w14:paraId="4E2EE43A" w14:textId="514FCEB4" w:rsidR="00977A43" w:rsidRPr="00977A43" w:rsidRDefault="00593CD3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93CD3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593CD3">
              <w:rPr>
                <w:rFonts w:ascii="Times New Roman" w:hAnsi="Times New Roman" w:cs="Times New Roman"/>
                <w:sz w:val="20"/>
                <w:szCs w:val="20"/>
              </w:rPr>
              <w:t xml:space="preserve"> 10am-11:15am</w:t>
            </w:r>
          </w:p>
        </w:tc>
        <w:tc>
          <w:tcPr>
            <w:tcW w:w="1526" w:type="dxa"/>
          </w:tcPr>
          <w:p w14:paraId="77F67370" w14:textId="56B7ECF1" w:rsidR="00977A43" w:rsidRDefault="00593CD3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5F4239" w:rsidRPr="0062301B" w14:paraId="0152F961" w14:textId="77777777" w:rsidTr="00F7086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55DFAF3F" w14:textId="4084A969" w:rsidR="005F4239" w:rsidRPr="00F70861" w:rsidRDefault="0029578B" w:rsidP="005F423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Biblical languages</w:t>
            </w:r>
          </w:p>
        </w:tc>
      </w:tr>
      <w:tr w:rsidR="00097A78" w:rsidRPr="0062301B" w14:paraId="2BF10FE4" w14:textId="77777777" w:rsidTr="0000347E">
        <w:trPr>
          <w:trHeight w:val="251"/>
          <w:jc w:val="center"/>
        </w:trPr>
        <w:tc>
          <w:tcPr>
            <w:tcW w:w="2278" w:type="dxa"/>
          </w:tcPr>
          <w:p w14:paraId="5EC772E2" w14:textId="60B83240" w:rsidR="00097A78" w:rsidRDefault="009D3902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BL 512</w:t>
            </w:r>
          </w:p>
        </w:tc>
        <w:tc>
          <w:tcPr>
            <w:tcW w:w="3611" w:type="dxa"/>
          </w:tcPr>
          <w:p w14:paraId="248F2444" w14:textId="334700B2" w:rsidR="00097A78" w:rsidRDefault="009D3902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3902">
              <w:rPr>
                <w:rFonts w:ascii="Times New Roman" w:hAnsi="Times New Roman" w:cs="Times New Roman"/>
                <w:sz w:val="20"/>
                <w:szCs w:val="20"/>
              </w:rPr>
              <w:t>Introduction to Biblical Hebrew II</w:t>
            </w:r>
          </w:p>
        </w:tc>
        <w:tc>
          <w:tcPr>
            <w:tcW w:w="2257" w:type="dxa"/>
          </w:tcPr>
          <w:p w14:paraId="226F0837" w14:textId="00E92368" w:rsidR="00097A78" w:rsidRDefault="00596DD6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McDonnell</w:t>
            </w:r>
          </w:p>
        </w:tc>
        <w:tc>
          <w:tcPr>
            <w:tcW w:w="2491" w:type="dxa"/>
          </w:tcPr>
          <w:p w14:paraId="189AF2B6" w14:textId="572A849B" w:rsidR="00097A78" w:rsidRDefault="00596DD6" w:rsidP="005F4239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596DD6">
              <w:rPr>
                <w:rFonts w:ascii="Times New Roman" w:hAnsi="Times New Roman" w:cs="Times New Roman"/>
                <w:sz w:val="19"/>
                <w:szCs w:val="19"/>
              </w:rPr>
              <w:t>WF 9:30-10:50a</w:t>
            </w:r>
          </w:p>
        </w:tc>
        <w:tc>
          <w:tcPr>
            <w:tcW w:w="1526" w:type="dxa"/>
          </w:tcPr>
          <w:p w14:paraId="0B5DE399" w14:textId="77777777" w:rsidR="00097A78" w:rsidRPr="00D07E2F" w:rsidRDefault="00097A78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6371" w:rsidRPr="0062301B" w14:paraId="5680F980" w14:textId="77777777" w:rsidTr="0000347E">
        <w:trPr>
          <w:trHeight w:val="251"/>
          <w:jc w:val="center"/>
        </w:trPr>
        <w:tc>
          <w:tcPr>
            <w:tcW w:w="2278" w:type="dxa"/>
          </w:tcPr>
          <w:p w14:paraId="19EF4BC5" w14:textId="414E89DB" w:rsidR="00106371" w:rsidRDefault="00CC647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BL 520</w:t>
            </w:r>
          </w:p>
        </w:tc>
        <w:tc>
          <w:tcPr>
            <w:tcW w:w="3611" w:type="dxa"/>
          </w:tcPr>
          <w:p w14:paraId="0C3A7593" w14:textId="3D246E6C" w:rsidR="00106371" w:rsidRPr="009D3902" w:rsidRDefault="00E834B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834B9">
              <w:rPr>
                <w:rFonts w:ascii="Times New Roman" w:hAnsi="Times New Roman" w:cs="Times New Roman"/>
                <w:sz w:val="20"/>
                <w:szCs w:val="20"/>
              </w:rPr>
              <w:t>Concise Greek</w:t>
            </w:r>
          </w:p>
        </w:tc>
        <w:tc>
          <w:tcPr>
            <w:tcW w:w="2257" w:type="dxa"/>
          </w:tcPr>
          <w:p w14:paraId="39BD33F0" w14:textId="2AF7F3C0" w:rsidR="00106371" w:rsidRDefault="00E834B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Heister</w:t>
            </w:r>
          </w:p>
        </w:tc>
        <w:tc>
          <w:tcPr>
            <w:tcW w:w="2491" w:type="dxa"/>
          </w:tcPr>
          <w:p w14:paraId="2A7E461F" w14:textId="7B605208" w:rsidR="00106371" w:rsidRPr="00596DD6" w:rsidRDefault="00E834B9" w:rsidP="005F4239">
            <w:pPr>
              <w:rPr>
                <w:rFonts w:ascii="Times New Roman" w:hAnsi="Times New Roman" w:cs="Times New Roman"/>
                <w:sz w:val="19"/>
                <w:szCs w:val="19"/>
              </w:rPr>
            </w:pPr>
            <w:proofErr w:type="spellStart"/>
            <w:r w:rsidRPr="00E834B9">
              <w:rPr>
                <w:rFonts w:ascii="Times New Roman" w:hAnsi="Times New Roman" w:cs="Times New Roman"/>
                <w:sz w:val="19"/>
                <w:szCs w:val="19"/>
              </w:rPr>
              <w:t>TTh</w:t>
            </w:r>
            <w:proofErr w:type="spellEnd"/>
            <w:r w:rsidRPr="00E834B9">
              <w:rPr>
                <w:rFonts w:ascii="Times New Roman" w:hAnsi="Times New Roman" w:cs="Times New Roman"/>
                <w:sz w:val="19"/>
                <w:szCs w:val="19"/>
              </w:rPr>
              <w:t xml:space="preserve"> 1pm-2:20pm</w:t>
            </w:r>
          </w:p>
        </w:tc>
        <w:tc>
          <w:tcPr>
            <w:tcW w:w="1526" w:type="dxa"/>
          </w:tcPr>
          <w:p w14:paraId="4954D520" w14:textId="77777777" w:rsidR="00106371" w:rsidRPr="00D07E2F" w:rsidRDefault="00106371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6371" w:rsidRPr="0062301B" w14:paraId="6F54F058" w14:textId="77777777" w:rsidTr="0000347E">
        <w:trPr>
          <w:trHeight w:val="251"/>
          <w:jc w:val="center"/>
        </w:trPr>
        <w:tc>
          <w:tcPr>
            <w:tcW w:w="2278" w:type="dxa"/>
          </w:tcPr>
          <w:p w14:paraId="767A8A9B" w14:textId="54ACA45E" w:rsidR="00106371" w:rsidRDefault="00E834B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BL 522</w:t>
            </w:r>
          </w:p>
        </w:tc>
        <w:tc>
          <w:tcPr>
            <w:tcW w:w="3611" w:type="dxa"/>
          </w:tcPr>
          <w:p w14:paraId="56245EAF" w14:textId="631ACA7F" w:rsidR="00106371" w:rsidRPr="009D3902" w:rsidRDefault="00CB2C5A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B2C5A">
              <w:rPr>
                <w:rFonts w:ascii="Times New Roman" w:hAnsi="Times New Roman" w:cs="Times New Roman"/>
                <w:sz w:val="20"/>
                <w:szCs w:val="20"/>
              </w:rPr>
              <w:t>Introduction to Biblical Greek II</w:t>
            </w:r>
          </w:p>
        </w:tc>
        <w:tc>
          <w:tcPr>
            <w:tcW w:w="2257" w:type="dxa"/>
          </w:tcPr>
          <w:p w14:paraId="4C513B83" w14:textId="2C3E8F48" w:rsidR="00106371" w:rsidRDefault="00CB2C5A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Jeon</w:t>
            </w:r>
          </w:p>
        </w:tc>
        <w:tc>
          <w:tcPr>
            <w:tcW w:w="2491" w:type="dxa"/>
          </w:tcPr>
          <w:p w14:paraId="6364E58F" w14:textId="14FB1377" w:rsidR="00106371" w:rsidRPr="00596DD6" w:rsidRDefault="00CB2C5A" w:rsidP="005F4239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CB2C5A">
              <w:rPr>
                <w:rFonts w:ascii="Times New Roman" w:hAnsi="Times New Roman" w:cs="Times New Roman"/>
                <w:sz w:val="19"/>
                <w:szCs w:val="19"/>
              </w:rPr>
              <w:t>MW 1pm-2:20pm</w:t>
            </w:r>
          </w:p>
        </w:tc>
        <w:tc>
          <w:tcPr>
            <w:tcW w:w="1526" w:type="dxa"/>
          </w:tcPr>
          <w:p w14:paraId="30C7780A" w14:textId="77777777" w:rsidR="00106371" w:rsidRPr="00D07E2F" w:rsidRDefault="00106371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D5DE043" w14:textId="3E811C01" w:rsidR="00781778" w:rsidRDefault="00781778" w:rsidP="00367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2E5D3169" w14:textId="77777777" w:rsidR="0026673A" w:rsidRDefault="0026673A" w:rsidP="00367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3D623C" w14:textId="27C19F74" w:rsidR="0026673A" w:rsidRDefault="0026673A" w:rsidP="00500CE0">
      <w:pPr>
        <w:spacing w:after="0" w:line="240" w:lineRule="auto"/>
        <w:ind w:left="2520" w:right="2520"/>
        <w:rPr>
          <w:rFonts w:ascii="Times New Roman" w:hAnsi="Times New Roman" w:cs="Times New Roman"/>
        </w:rPr>
      </w:pPr>
      <w:r w:rsidRPr="0026673A">
        <w:rPr>
          <w:rFonts w:ascii="Times New Roman" w:hAnsi="Times New Roman" w:cs="Times New Roman"/>
        </w:rPr>
        <w:t>Directed study in languages not normally offered in courses (e.g. Aramaic, Akkadian</w:t>
      </w:r>
      <w:r w:rsidR="00F244DE">
        <w:rPr>
          <w:rFonts w:ascii="Times New Roman" w:hAnsi="Times New Roman" w:cs="Times New Roman"/>
        </w:rPr>
        <w:t>,</w:t>
      </w:r>
      <w:r w:rsidRPr="0026673A">
        <w:rPr>
          <w:rFonts w:ascii="Times New Roman" w:hAnsi="Times New Roman" w:cs="Times New Roman"/>
        </w:rPr>
        <w:t xml:space="preserve"> Old Persian</w:t>
      </w:r>
      <w:r w:rsidR="00B4125C">
        <w:rPr>
          <w:rFonts w:ascii="Times New Roman" w:hAnsi="Times New Roman" w:cs="Times New Roman"/>
        </w:rPr>
        <w:t xml:space="preserve">, or </w:t>
      </w:r>
      <w:r w:rsidR="00E562B3">
        <w:rPr>
          <w:rFonts w:ascii="Times New Roman" w:hAnsi="Times New Roman" w:cs="Times New Roman"/>
        </w:rPr>
        <w:t>I</w:t>
      </w:r>
      <w:r w:rsidR="00B4125C">
        <w:rPr>
          <w:rFonts w:ascii="Times New Roman" w:hAnsi="Times New Roman" w:cs="Times New Roman"/>
        </w:rPr>
        <w:t>ntermediate Egyptian Hieroglyphs</w:t>
      </w:r>
      <w:r w:rsidRPr="0026673A">
        <w:rPr>
          <w:rFonts w:ascii="Times New Roman" w:hAnsi="Times New Roman" w:cs="Times New Roman"/>
        </w:rPr>
        <w:t xml:space="preserve">) may be possible with consultation of appropriate faculty. If you are interested in this option, please contact Prof. </w:t>
      </w:r>
      <w:r w:rsidR="00AB5AC3">
        <w:rPr>
          <w:rFonts w:ascii="Times New Roman" w:hAnsi="Times New Roman" w:cs="Times New Roman"/>
        </w:rPr>
        <w:t>Rune Nyord</w:t>
      </w:r>
      <w:r w:rsidRPr="0026673A">
        <w:rPr>
          <w:rFonts w:ascii="Times New Roman" w:hAnsi="Times New Roman" w:cs="Times New Roman"/>
        </w:rPr>
        <w:t>, Director of the Program in Ancient Mediterranean Studies (</w:t>
      </w:r>
      <w:hyperlink r:id="rId11" w:history="1">
        <w:r w:rsidR="00E562B3" w:rsidRPr="00FE57ED">
          <w:rPr>
            <w:rStyle w:val="Hyperlink"/>
            <w:rFonts w:ascii="Times New Roman" w:hAnsi="Times New Roman" w:cs="Times New Roman"/>
          </w:rPr>
          <w:t>rune.nyord@emory.edu</w:t>
        </w:r>
      </w:hyperlink>
      <w:r w:rsidRPr="0026673A">
        <w:rPr>
          <w:rFonts w:ascii="Times New Roman" w:hAnsi="Times New Roman" w:cs="Times New Roman"/>
        </w:rPr>
        <w:t>)</w:t>
      </w:r>
      <w:r w:rsidR="008F0BF2">
        <w:rPr>
          <w:rFonts w:ascii="Times New Roman" w:hAnsi="Times New Roman" w:cs="Times New Roman"/>
        </w:rPr>
        <w:t>.</w:t>
      </w:r>
    </w:p>
    <w:p w14:paraId="32BDCA28" w14:textId="77777777" w:rsidR="00B00853" w:rsidRPr="0026673A" w:rsidRDefault="00B00853" w:rsidP="00500CE0">
      <w:pPr>
        <w:spacing w:after="0" w:line="240" w:lineRule="auto"/>
        <w:ind w:left="2520" w:right="2520"/>
        <w:rPr>
          <w:rFonts w:ascii="Times New Roman" w:hAnsi="Times New Roman" w:cs="Times New Roman"/>
        </w:rPr>
      </w:pPr>
    </w:p>
    <w:sectPr w:rsidR="00B00853" w:rsidRPr="0026673A" w:rsidSect="00720C87">
      <w:headerReference w:type="default" r:id="rId12"/>
      <w:pgSz w:w="15840" w:h="12240" w:orient="landscape" w:code="1"/>
      <w:pgMar w:top="1008" w:right="835" w:bottom="720" w:left="720" w:header="576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750AC1" w14:textId="77777777" w:rsidR="00C200B7" w:rsidRDefault="00C200B7" w:rsidP="00FE4BEC">
      <w:pPr>
        <w:spacing w:after="0" w:line="240" w:lineRule="auto"/>
      </w:pPr>
      <w:r>
        <w:separator/>
      </w:r>
    </w:p>
  </w:endnote>
  <w:endnote w:type="continuationSeparator" w:id="0">
    <w:p w14:paraId="1682562D" w14:textId="77777777" w:rsidR="00C200B7" w:rsidRDefault="00C200B7" w:rsidP="00FE4B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24446" w14:textId="77777777" w:rsidR="00C200B7" w:rsidRDefault="00C200B7" w:rsidP="00FE4BEC">
      <w:pPr>
        <w:spacing w:after="0" w:line="240" w:lineRule="auto"/>
      </w:pPr>
      <w:r>
        <w:separator/>
      </w:r>
    </w:p>
  </w:footnote>
  <w:footnote w:type="continuationSeparator" w:id="0">
    <w:p w14:paraId="169CBD12" w14:textId="77777777" w:rsidR="00C200B7" w:rsidRDefault="00C200B7" w:rsidP="00FE4B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1BBDD" w14:textId="4ED58E54" w:rsidR="0037637E" w:rsidRPr="00753EDB" w:rsidRDefault="00F85CD3" w:rsidP="00753EDB">
    <w:pPr>
      <w:pStyle w:val="Head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  <w:b/>
        <w:i/>
        <w:sz w:val="24"/>
        <w:szCs w:val="24"/>
      </w:rPr>
      <w:t>Spring</w:t>
    </w:r>
    <w:r w:rsidR="0034536B">
      <w:rPr>
        <w:rFonts w:ascii="Times New Roman" w:hAnsi="Times New Roman" w:cs="Times New Roman"/>
        <w:b/>
        <w:i/>
        <w:sz w:val="24"/>
        <w:szCs w:val="24"/>
      </w:rPr>
      <w:t xml:space="preserve"> 202</w:t>
    </w:r>
    <w:r>
      <w:rPr>
        <w:rFonts w:ascii="Times New Roman" w:hAnsi="Times New Roman" w:cs="Times New Roman"/>
        <w:b/>
        <w:i/>
        <w:sz w:val="24"/>
        <w:szCs w:val="24"/>
      </w:rPr>
      <w:t>5</w:t>
    </w:r>
    <w:r w:rsidR="0037637E" w:rsidRPr="004D7811">
      <w:rPr>
        <w:rFonts w:ascii="Times New Roman" w:hAnsi="Times New Roman" w:cs="Times New Roman"/>
        <w:b/>
        <w:i/>
        <w:sz w:val="24"/>
        <w:szCs w:val="24"/>
      </w:rPr>
      <w:t xml:space="preserve"> History &amp; Culture Courses Contributing to the Ancient Mediterranean Studies Major</w:t>
    </w:r>
    <w:r w:rsidR="00952D3E">
      <w:rPr>
        <w:rFonts w:ascii="Times New Roman" w:hAnsi="Times New Roman" w:cs="Times New Roman"/>
        <w:b/>
        <w:i/>
        <w:sz w:val="24"/>
        <w:szCs w:val="24"/>
      </w:rPr>
      <w:t xml:space="preserve"> &amp; Minor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CAE94" w14:textId="41E586E1" w:rsidR="0037637E" w:rsidRPr="00753EDB" w:rsidRDefault="00285DD9" w:rsidP="00753EDB">
    <w:pPr>
      <w:pStyle w:val="Head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  <w:b/>
        <w:i/>
        <w:sz w:val="24"/>
        <w:szCs w:val="24"/>
      </w:rPr>
      <w:t>Spring</w:t>
    </w:r>
    <w:r w:rsidR="00A90D84">
      <w:rPr>
        <w:rFonts w:ascii="Times New Roman" w:hAnsi="Times New Roman" w:cs="Times New Roman"/>
        <w:b/>
        <w:i/>
        <w:sz w:val="24"/>
        <w:szCs w:val="24"/>
      </w:rPr>
      <w:t xml:space="preserve"> 202</w:t>
    </w:r>
    <w:r w:rsidR="00085077">
      <w:rPr>
        <w:rFonts w:ascii="Times New Roman" w:hAnsi="Times New Roman" w:cs="Times New Roman"/>
        <w:b/>
        <w:i/>
        <w:sz w:val="24"/>
        <w:szCs w:val="24"/>
      </w:rPr>
      <w:t>5</w:t>
    </w:r>
    <w:r w:rsidR="0037637E" w:rsidRPr="004D7811">
      <w:rPr>
        <w:rFonts w:ascii="Times New Roman" w:hAnsi="Times New Roman" w:cs="Times New Roman"/>
        <w:b/>
        <w:i/>
        <w:sz w:val="24"/>
        <w:szCs w:val="24"/>
      </w:rPr>
      <w:t xml:space="preserve"> </w:t>
    </w:r>
    <w:r w:rsidR="0037637E">
      <w:rPr>
        <w:rFonts w:ascii="Times New Roman" w:hAnsi="Times New Roman" w:cs="Times New Roman"/>
        <w:b/>
        <w:i/>
        <w:sz w:val="24"/>
        <w:szCs w:val="24"/>
      </w:rPr>
      <w:t>Language</w:t>
    </w:r>
    <w:r w:rsidR="0037637E" w:rsidRPr="004D7811">
      <w:rPr>
        <w:rFonts w:ascii="Times New Roman" w:hAnsi="Times New Roman" w:cs="Times New Roman"/>
        <w:b/>
        <w:i/>
        <w:sz w:val="24"/>
        <w:szCs w:val="24"/>
      </w:rPr>
      <w:t xml:space="preserve"> Courses Contributing to the Ancient Mediterranean Studies Major</w:t>
    </w:r>
    <w:r w:rsidR="00952D3E">
      <w:rPr>
        <w:rFonts w:ascii="Times New Roman" w:hAnsi="Times New Roman" w:cs="Times New Roman"/>
        <w:b/>
        <w:i/>
        <w:sz w:val="24"/>
        <w:szCs w:val="24"/>
      </w:rPr>
      <w:t xml:space="preserve"> &amp; Minor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0225"/>
    <w:rsid w:val="00000A59"/>
    <w:rsid w:val="000026DB"/>
    <w:rsid w:val="0000347E"/>
    <w:rsid w:val="00010E09"/>
    <w:rsid w:val="00016ECD"/>
    <w:rsid w:val="00027CFD"/>
    <w:rsid w:val="0003076B"/>
    <w:rsid w:val="00031704"/>
    <w:rsid w:val="00043770"/>
    <w:rsid w:val="000462DF"/>
    <w:rsid w:val="00047356"/>
    <w:rsid w:val="00055475"/>
    <w:rsid w:val="000614ED"/>
    <w:rsid w:val="00066826"/>
    <w:rsid w:val="000708E0"/>
    <w:rsid w:val="00077858"/>
    <w:rsid w:val="000816D6"/>
    <w:rsid w:val="00083C43"/>
    <w:rsid w:val="00085077"/>
    <w:rsid w:val="0009113A"/>
    <w:rsid w:val="00092009"/>
    <w:rsid w:val="0009239A"/>
    <w:rsid w:val="000938AF"/>
    <w:rsid w:val="00097A78"/>
    <w:rsid w:val="000A0650"/>
    <w:rsid w:val="000A231E"/>
    <w:rsid w:val="000B0940"/>
    <w:rsid w:val="000B280B"/>
    <w:rsid w:val="000C264F"/>
    <w:rsid w:val="000C3BB5"/>
    <w:rsid w:val="000C46EE"/>
    <w:rsid w:val="000D7176"/>
    <w:rsid w:val="000E2C94"/>
    <w:rsid w:val="000F2F4C"/>
    <w:rsid w:val="000F58D8"/>
    <w:rsid w:val="000F63DE"/>
    <w:rsid w:val="000F7B53"/>
    <w:rsid w:val="00106371"/>
    <w:rsid w:val="00106967"/>
    <w:rsid w:val="00116B58"/>
    <w:rsid w:val="00120532"/>
    <w:rsid w:val="00124275"/>
    <w:rsid w:val="00125672"/>
    <w:rsid w:val="001271A8"/>
    <w:rsid w:val="00130EB7"/>
    <w:rsid w:val="001369EA"/>
    <w:rsid w:val="00153E3A"/>
    <w:rsid w:val="00156B6F"/>
    <w:rsid w:val="00162F41"/>
    <w:rsid w:val="001672A0"/>
    <w:rsid w:val="0017343C"/>
    <w:rsid w:val="00173DDA"/>
    <w:rsid w:val="001765F4"/>
    <w:rsid w:val="00180569"/>
    <w:rsid w:val="0018133F"/>
    <w:rsid w:val="0018145D"/>
    <w:rsid w:val="0018692C"/>
    <w:rsid w:val="001A1D5E"/>
    <w:rsid w:val="001B7171"/>
    <w:rsid w:val="001C6035"/>
    <w:rsid w:val="001C681D"/>
    <w:rsid w:val="001D0225"/>
    <w:rsid w:val="001D0B4C"/>
    <w:rsid w:val="001D5BE3"/>
    <w:rsid w:val="001D7B1C"/>
    <w:rsid w:val="001E1706"/>
    <w:rsid w:val="001E726E"/>
    <w:rsid w:val="00204787"/>
    <w:rsid w:val="00214A8E"/>
    <w:rsid w:val="00223C83"/>
    <w:rsid w:val="00244BD7"/>
    <w:rsid w:val="00252336"/>
    <w:rsid w:val="002548C4"/>
    <w:rsid w:val="0026673A"/>
    <w:rsid w:val="00266FF9"/>
    <w:rsid w:val="00267BD9"/>
    <w:rsid w:val="00271F57"/>
    <w:rsid w:val="00285DD9"/>
    <w:rsid w:val="0029578B"/>
    <w:rsid w:val="002958A3"/>
    <w:rsid w:val="002A0655"/>
    <w:rsid w:val="002A33F5"/>
    <w:rsid w:val="002A65F1"/>
    <w:rsid w:val="002A7EEA"/>
    <w:rsid w:val="002B05BE"/>
    <w:rsid w:val="002B2BD0"/>
    <w:rsid w:val="002C3DDE"/>
    <w:rsid w:val="002C4FDD"/>
    <w:rsid w:val="002D1885"/>
    <w:rsid w:val="002D3C85"/>
    <w:rsid w:val="002D3E44"/>
    <w:rsid w:val="002E0A9B"/>
    <w:rsid w:val="002E0D69"/>
    <w:rsid w:val="002E3056"/>
    <w:rsid w:val="00316344"/>
    <w:rsid w:val="00321D92"/>
    <w:rsid w:val="0032442C"/>
    <w:rsid w:val="003341E4"/>
    <w:rsid w:val="003412EC"/>
    <w:rsid w:val="00342CC6"/>
    <w:rsid w:val="00342D86"/>
    <w:rsid w:val="0034536B"/>
    <w:rsid w:val="00350706"/>
    <w:rsid w:val="00352E52"/>
    <w:rsid w:val="00363B75"/>
    <w:rsid w:val="00366027"/>
    <w:rsid w:val="003679A2"/>
    <w:rsid w:val="00367BE8"/>
    <w:rsid w:val="003745E5"/>
    <w:rsid w:val="0037637E"/>
    <w:rsid w:val="00386F26"/>
    <w:rsid w:val="00387C27"/>
    <w:rsid w:val="00393430"/>
    <w:rsid w:val="003A1A48"/>
    <w:rsid w:val="003A4767"/>
    <w:rsid w:val="003A7A93"/>
    <w:rsid w:val="003B5CA4"/>
    <w:rsid w:val="003C0ADE"/>
    <w:rsid w:val="003C7039"/>
    <w:rsid w:val="003D0FA3"/>
    <w:rsid w:val="003E242B"/>
    <w:rsid w:val="003E6D19"/>
    <w:rsid w:val="003F1DAF"/>
    <w:rsid w:val="0040567D"/>
    <w:rsid w:val="00417730"/>
    <w:rsid w:val="00422A65"/>
    <w:rsid w:val="00456950"/>
    <w:rsid w:val="00457F68"/>
    <w:rsid w:val="00460841"/>
    <w:rsid w:val="00463609"/>
    <w:rsid w:val="00472504"/>
    <w:rsid w:val="00474D30"/>
    <w:rsid w:val="00475F36"/>
    <w:rsid w:val="00481CE4"/>
    <w:rsid w:val="00485164"/>
    <w:rsid w:val="0048631D"/>
    <w:rsid w:val="004A66CB"/>
    <w:rsid w:val="004B303E"/>
    <w:rsid w:val="004B4C95"/>
    <w:rsid w:val="004C0B38"/>
    <w:rsid w:val="004C1441"/>
    <w:rsid w:val="004C3809"/>
    <w:rsid w:val="004D7811"/>
    <w:rsid w:val="004E2DDF"/>
    <w:rsid w:val="00500CE0"/>
    <w:rsid w:val="00502F25"/>
    <w:rsid w:val="0050459C"/>
    <w:rsid w:val="00513670"/>
    <w:rsid w:val="00523F4C"/>
    <w:rsid w:val="00524C9C"/>
    <w:rsid w:val="0053098D"/>
    <w:rsid w:val="00531E74"/>
    <w:rsid w:val="00543335"/>
    <w:rsid w:val="00545281"/>
    <w:rsid w:val="0054581B"/>
    <w:rsid w:val="005470B4"/>
    <w:rsid w:val="005550EC"/>
    <w:rsid w:val="00557580"/>
    <w:rsid w:val="00566672"/>
    <w:rsid w:val="0057341A"/>
    <w:rsid w:val="00593CD3"/>
    <w:rsid w:val="00596DD6"/>
    <w:rsid w:val="005A77FF"/>
    <w:rsid w:val="005A7C44"/>
    <w:rsid w:val="005B5B54"/>
    <w:rsid w:val="005B5E77"/>
    <w:rsid w:val="005C0657"/>
    <w:rsid w:val="005C44B5"/>
    <w:rsid w:val="005C77B5"/>
    <w:rsid w:val="005D0FD2"/>
    <w:rsid w:val="005E34EF"/>
    <w:rsid w:val="005F4239"/>
    <w:rsid w:val="00600788"/>
    <w:rsid w:val="00606EA1"/>
    <w:rsid w:val="00616D6E"/>
    <w:rsid w:val="006212DF"/>
    <w:rsid w:val="0062301B"/>
    <w:rsid w:val="006250F2"/>
    <w:rsid w:val="00640826"/>
    <w:rsid w:val="00655C65"/>
    <w:rsid w:val="00660756"/>
    <w:rsid w:val="00670D5C"/>
    <w:rsid w:val="006770E2"/>
    <w:rsid w:val="006771AD"/>
    <w:rsid w:val="0068149F"/>
    <w:rsid w:val="0068581F"/>
    <w:rsid w:val="006A1388"/>
    <w:rsid w:val="006A626A"/>
    <w:rsid w:val="006A695F"/>
    <w:rsid w:val="006A7259"/>
    <w:rsid w:val="006B14B8"/>
    <w:rsid w:val="006B5941"/>
    <w:rsid w:val="006C3ECE"/>
    <w:rsid w:val="006E1D17"/>
    <w:rsid w:val="006E20D2"/>
    <w:rsid w:val="006E449F"/>
    <w:rsid w:val="006E7002"/>
    <w:rsid w:val="006F4C86"/>
    <w:rsid w:val="006F6FEC"/>
    <w:rsid w:val="006F71D6"/>
    <w:rsid w:val="00720C87"/>
    <w:rsid w:val="00724F83"/>
    <w:rsid w:val="007267FB"/>
    <w:rsid w:val="007331B6"/>
    <w:rsid w:val="00740B77"/>
    <w:rsid w:val="007420BA"/>
    <w:rsid w:val="0074316D"/>
    <w:rsid w:val="00744214"/>
    <w:rsid w:val="00745380"/>
    <w:rsid w:val="0075327E"/>
    <w:rsid w:val="00753731"/>
    <w:rsid w:val="00753EDB"/>
    <w:rsid w:val="00780C0C"/>
    <w:rsid w:val="00781778"/>
    <w:rsid w:val="00785AE1"/>
    <w:rsid w:val="00792AAF"/>
    <w:rsid w:val="00794362"/>
    <w:rsid w:val="00795285"/>
    <w:rsid w:val="00796EA0"/>
    <w:rsid w:val="007A5F7C"/>
    <w:rsid w:val="007A7328"/>
    <w:rsid w:val="007B0B20"/>
    <w:rsid w:val="007B6FE2"/>
    <w:rsid w:val="007B783D"/>
    <w:rsid w:val="007C04E8"/>
    <w:rsid w:val="007C3541"/>
    <w:rsid w:val="007C6A67"/>
    <w:rsid w:val="007D2127"/>
    <w:rsid w:val="007D744C"/>
    <w:rsid w:val="007E04DA"/>
    <w:rsid w:val="007E1B48"/>
    <w:rsid w:val="007E4CE3"/>
    <w:rsid w:val="007E5F4B"/>
    <w:rsid w:val="007E687D"/>
    <w:rsid w:val="007F4893"/>
    <w:rsid w:val="007F5A37"/>
    <w:rsid w:val="00801092"/>
    <w:rsid w:val="008031A4"/>
    <w:rsid w:val="008055C8"/>
    <w:rsid w:val="00806E5E"/>
    <w:rsid w:val="00814C40"/>
    <w:rsid w:val="00815AF5"/>
    <w:rsid w:val="00816836"/>
    <w:rsid w:val="00827F8E"/>
    <w:rsid w:val="00833C43"/>
    <w:rsid w:val="00834D3B"/>
    <w:rsid w:val="00836093"/>
    <w:rsid w:val="0083752B"/>
    <w:rsid w:val="008457CA"/>
    <w:rsid w:val="00853851"/>
    <w:rsid w:val="00860F1A"/>
    <w:rsid w:val="00866152"/>
    <w:rsid w:val="00873013"/>
    <w:rsid w:val="008A3507"/>
    <w:rsid w:val="008A3538"/>
    <w:rsid w:val="008B18FC"/>
    <w:rsid w:val="008C26D5"/>
    <w:rsid w:val="008C35AF"/>
    <w:rsid w:val="008C5765"/>
    <w:rsid w:val="008C61FE"/>
    <w:rsid w:val="008D009A"/>
    <w:rsid w:val="008D1B54"/>
    <w:rsid w:val="008D2F89"/>
    <w:rsid w:val="008D60FC"/>
    <w:rsid w:val="008D6C0A"/>
    <w:rsid w:val="008F0BF2"/>
    <w:rsid w:val="008F4D2D"/>
    <w:rsid w:val="008F60E0"/>
    <w:rsid w:val="009019CE"/>
    <w:rsid w:val="00903DBD"/>
    <w:rsid w:val="009041AE"/>
    <w:rsid w:val="00904869"/>
    <w:rsid w:val="00910D97"/>
    <w:rsid w:val="00916FE6"/>
    <w:rsid w:val="009227FE"/>
    <w:rsid w:val="00924D8A"/>
    <w:rsid w:val="00926658"/>
    <w:rsid w:val="0093154A"/>
    <w:rsid w:val="00934293"/>
    <w:rsid w:val="00934878"/>
    <w:rsid w:val="0094283E"/>
    <w:rsid w:val="009438C9"/>
    <w:rsid w:val="00951D61"/>
    <w:rsid w:val="00952D3E"/>
    <w:rsid w:val="009577ED"/>
    <w:rsid w:val="00960887"/>
    <w:rsid w:val="00961BC0"/>
    <w:rsid w:val="00967649"/>
    <w:rsid w:val="00975579"/>
    <w:rsid w:val="00977A43"/>
    <w:rsid w:val="009868FD"/>
    <w:rsid w:val="0098778E"/>
    <w:rsid w:val="0099422D"/>
    <w:rsid w:val="009956E0"/>
    <w:rsid w:val="00997D3A"/>
    <w:rsid w:val="009B240F"/>
    <w:rsid w:val="009B3ABF"/>
    <w:rsid w:val="009B571B"/>
    <w:rsid w:val="009C40DB"/>
    <w:rsid w:val="009C5635"/>
    <w:rsid w:val="009C5FB1"/>
    <w:rsid w:val="009C660B"/>
    <w:rsid w:val="009D0B44"/>
    <w:rsid w:val="009D1BDE"/>
    <w:rsid w:val="009D29FB"/>
    <w:rsid w:val="009D3902"/>
    <w:rsid w:val="009E2927"/>
    <w:rsid w:val="009E547B"/>
    <w:rsid w:val="009E6AA2"/>
    <w:rsid w:val="009F5591"/>
    <w:rsid w:val="00A054A2"/>
    <w:rsid w:val="00A06754"/>
    <w:rsid w:val="00A16BBF"/>
    <w:rsid w:val="00A20516"/>
    <w:rsid w:val="00A30907"/>
    <w:rsid w:val="00A455CE"/>
    <w:rsid w:val="00A64051"/>
    <w:rsid w:val="00A65D4C"/>
    <w:rsid w:val="00A70DF5"/>
    <w:rsid w:val="00A74261"/>
    <w:rsid w:val="00A74473"/>
    <w:rsid w:val="00A82AF9"/>
    <w:rsid w:val="00A86028"/>
    <w:rsid w:val="00A87884"/>
    <w:rsid w:val="00A90D84"/>
    <w:rsid w:val="00A92427"/>
    <w:rsid w:val="00AB1C3C"/>
    <w:rsid w:val="00AB25C1"/>
    <w:rsid w:val="00AB345E"/>
    <w:rsid w:val="00AB3EB0"/>
    <w:rsid w:val="00AB53B2"/>
    <w:rsid w:val="00AB5AC3"/>
    <w:rsid w:val="00AB6902"/>
    <w:rsid w:val="00AB7706"/>
    <w:rsid w:val="00AC133E"/>
    <w:rsid w:val="00AD32EC"/>
    <w:rsid w:val="00AD4D83"/>
    <w:rsid w:val="00AE1501"/>
    <w:rsid w:val="00AE45DD"/>
    <w:rsid w:val="00AE62A7"/>
    <w:rsid w:val="00AE69C9"/>
    <w:rsid w:val="00AF27E4"/>
    <w:rsid w:val="00AF40E1"/>
    <w:rsid w:val="00B00853"/>
    <w:rsid w:val="00B03374"/>
    <w:rsid w:val="00B06140"/>
    <w:rsid w:val="00B06DC3"/>
    <w:rsid w:val="00B10B75"/>
    <w:rsid w:val="00B24E48"/>
    <w:rsid w:val="00B33B91"/>
    <w:rsid w:val="00B40BE6"/>
    <w:rsid w:val="00B4125C"/>
    <w:rsid w:val="00B43F10"/>
    <w:rsid w:val="00B4602F"/>
    <w:rsid w:val="00B53B12"/>
    <w:rsid w:val="00B5717B"/>
    <w:rsid w:val="00B60E40"/>
    <w:rsid w:val="00B63B79"/>
    <w:rsid w:val="00B645D8"/>
    <w:rsid w:val="00B712CD"/>
    <w:rsid w:val="00B820A0"/>
    <w:rsid w:val="00B8314D"/>
    <w:rsid w:val="00B831F8"/>
    <w:rsid w:val="00B910CC"/>
    <w:rsid w:val="00BB04A9"/>
    <w:rsid w:val="00BB0AF6"/>
    <w:rsid w:val="00BB391D"/>
    <w:rsid w:val="00BB44AC"/>
    <w:rsid w:val="00BC2A04"/>
    <w:rsid w:val="00BC7C33"/>
    <w:rsid w:val="00BD2FE1"/>
    <w:rsid w:val="00BD6F1D"/>
    <w:rsid w:val="00BE24AC"/>
    <w:rsid w:val="00BE4C0C"/>
    <w:rsid w:val="00BF1BE4"/>
    <w:rsid w:val="00BF349A"/>
    <w:rsid w:val="00BF56A2"/>
    <w:rsid w:val="00C007BB"/>
    <w:rsid w:val="00C015B9"/>
    <w:rsid w:val="00C12FAD"/>
    <w:rsid w:val="00C13544"/>
    <w:rsid w:val="00C13A2F"/>
    <w:rsid w:val="00C16C8A"/>
    <w:rsid w:val="00C200B7"/>
    <w:rsid w:val="00C20639"/>
    <w:rsid w:val="00C26C88"/>
    <w:rsid w:val="00C30FAB"/>
    <w:rsid w:val="00C42081"/>
    <w:rsid w:val="00C46E35"/>
    <w:rsid w:val="00C55D8E"/>
    <w:rsid w:val="00C56A34"/>
    <w:rsid w:val="00C6268B"/>
    <w:rsid w:val="00C63E17"/>
    <w:rsid w:val="00C66358"/>
    <w:rsid w:val="00C70771"/>
    <w:rsid w:val="00C83260"/>
    <w:rsid w:val="00C95830"/>
    <w:rsid w:val="00C96026"/>
    <w:rsid w:val="00C97E0F"/>
    <w:rsid w:val="00CA06BA"/>
    <w:rsid w:val="00CA66B7"/>
    <w:rsid w:val="00CA75D2"/>
    <w:rsid w:val="00CB09B8"/>
    <w:rsid w:val="00CB2C5A"/>
    <w:rsid w:val="00CC3D4A"/>
    <w:rsid w:val="00CC4B59"/>
    <w:rsid w:val="00CC6479"/>
    <w:rsid w:val="00CC7152"/>
    <w:rsid w:val="00CD581E"/>
    <w:rsid w:val="00CE404E"/>
    <w:rsid w:val="00CF3BD5"/>
    <w:rsid w:val="00CF796E"/>
    <w:rsid w:val="00D036E2"/>
    <w:rsid w:val="00D07E2F"/>
    <w:rsid w:val="00D12EF6"/>
    <w:rsid w:val="00D13A1A"/>
    <w:rsid w:val="00D20EFA"/>
    <w:rsid w:val="00D24FE6"/>
    <w:rsid w:val="00D35E20"/>
    <w:rsid w:val="00D45B7D"/>
    <w:rsid w:val="00D46DBB"/>
    <w:rsid w:val="00D50317"/>
    <w:rsid w:val="00D53BD6"/>
    <w:rsid w:val="00D56BE3"/>
    <w:rsid w:val="00D601D4"/>
    <w:rsid w:val="00D60570"/>
    <w:rsid w:val="00D72895"/>
    <w:rsid w:val="00D8560A"/>
    <w:rsid w:val="00D90338"/>
    <w:rsid w:val="00D90888"/>
    <w:rsid w:val="00D961A4"/>
    <w:rsid w:val="00DA181A"/>
    <w:rsid w:val="00DB0ADC"/>
    <w:rsid w:val="00DB1693"/>
    <w:rsid w:val="00DC3936"/>
    <w:rsid w:val="00DC4548"/>
    <w:rsid w:val="00DC6900"/>
    <w:rsid w:val="00DD7866"/>
    <w:rsid w:val="00E0263F"/>
    <w:rsid w:val="00E05FED"/>
    <w:rsid w:val="00E16AEF"/>
    <w:rsid w:val="00E17448"/>
    <w:rsid w:val="00E24739"/>
    <w:rsid w:val="00E30144"/>
    <w:rsid w:val="00E336A8"/>
    <w:rsid w:val="00E36E4C"/>
    <w:rsid w:val="00E42EBB"/>
    <w:rsid w:val="00E43687"/>
    <w:rsid w:val="00E475CA"/>
    <w:rsid w:val="00E52F8A"/>
    <w:rsid w:val="00E562B3"/>
    <w:rsid w:val="00E57191"/>
    <w:rsid w:val="00E57783"/>
    <w:rsid w:val="00E57F6B"/>
    <w:rsid w:val="00E61AEB"/>
    <w:rsid w:val="00E655B6"/>
    <w:rsid w:val="00E72AF1"/>
    <w:rsid w:val="00E73734"/>
    <w:rsid w:val="00E8073F"/>
    <w:rsid w:val="00E81165"/>
    <w:rsid w:val="00E830A2"/>
    <w:rsid w:val="00E834B9"/>
    <w:rsid w:val="00EA21D9"/>
    <w:rsid w:val="00EA4568"/>
    <w:rsid w:val="00EA7790"/>
    <w:rsid w:val="00EB3FFB"/>
    <w:rsid w:val="00EC0497"/>
    <w:rsid w:val="00EC3935"/>
    <w:rsid w:val="00ED275A"/>
    <w:rsid w:val="00ED3383"/>
    <w:rsid w:val="00ED4BCE"/>
    <w:rsid w:val="00ED50C9"/>
    <w:rsid w:val="00ED7263"/>
    <w:rsid w:val="00ED797B"/>
    <w:rsid w:val="00EE77F4"/>
    <w:rsid w:val="00F054E7"/>
    <w:rsid w:val="00F130BD"/>
    <w:rsid w:val="00F14459"/>
    <w:rsid w:val="00F1663B"/>
    <w:rsid w:val="00F221DD"/>
    <w:rsid w:val="00F2314E"/>
    <w:rsid w:val="00F244DE"/>
    <w:rsid w:val="00F34937"/>
    <w:rsid w:val="00F369BF"/>
    <w:rsid w:val="00F37B63"/>
    <w:rsid w:val="00F40D1A"/>
    <w:rsid w:val="00F43683"/>
    <w:rsid w:val="00F466AA"/>
    <w:rsid w:val="00F50367"/>
    <w:rsid w:val="00F61663"/>
    <w:rsid w:val="00F70861"/>
    <w:rsid w:val="00F70FA5"/>
    <w:rsid w:val="00F72206"/>
    <w:rsid w:val="00F777D6"/>
    <w:rsid w:val="00F82063"/>
    <w:rsid w:val="00F8447A"/>
    <w:rsid w:val="00F85CD3"/>
    <w:rsid w:val="00F90214"/>
    <w:rsid w:val="00F903A1"/>
    <w:rsid w:val="00F916B8"/>
    <w:rsid w:val="00F93757"/>
    <w:rsid w:val="00F97BE4"/>
    <w:rsid w:val="00FA0088"/>
    <w:rsid w:val="00FA4019"/>
    <w:rsid w:val="00FB202E"/>
    <w:rsid w:val="00FB30DE"/>
    <w:rsid w:val="00FB3B3B"/>
    <w:rsid w:val="00FC0188"/>
    <w:rsid w:val="00FC0BC1"/>
    <w:rsid w:val="00FC25DC"/>
    <w:rsid w:val="00FD4A0F"/>
    <w:rsid w:val="00FD638E"/>
    <w:rsid w:val="00FE28CC"/>
    <w:rsid w:val="00FE4BEC"/>
    <w:rsid w:val="00FF24DB"/>
    <w:rsid w:val="00FF6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97F9355"/>
  <w15:docId w15:val="{D88900E8-620B-4C27-98BD-4AE9FE878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1441"/>
  </w:style>
  <w:style w:type="paragraph" w:styleId="Heading1">
    <w:name w:val="heading 1"/>
    <w:basedOn w:val="Normal"/>
    <w:next w:val="Normal"/>
    <w:link w:val="Heading1Char"/>
    <w:qFormat/>
    <w:rsid w:val="00F722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68581F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8581F"/>
    <w:rPr>
      <w:rFonts w:ascii="Times New Roman" w:hAnsi="Times New Roman"/>
      <w:sz w:val="20"/>
      <w:szCs w:val="20"/>
    </w:rPr>
  </w:style>
  <w:style w:type="table" w:styleId="TableGrid">
    <w:name w:val="Table Grid"/>
    <w:basedOn w:val="TableNormal"/>
    <w:uiPriority w:val="59"/>
    <w:rsid w:val="00016E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F72206"/>
    <w:rPr>
      <w:rFonts w:ascii="Times New Roman" w:eastAsia="Times New Roman" w:hAnsi="Times New Roman" w:cs="Times New Roman"/>
      <w:i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FE4B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4BEC"/>
  </w:style>
  <w:style w:type="paragraph" w:styleId="Footer">
    <w:name w:val="footer"/>
    <w:basedOn w:val="Normal"/>
    <w:link w:val="FooterChar"/>
    <w:uiPriority w:val="99"/>
    <w:unhideWhenUsed/>
    <w:rsid w:val="00FE4B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4BEC"/>
  </w:style>
  <w:style w:type="paragraph" w:styleId="BalloonText">
    <w:name w:val="Balloon Text"/>
    <w:basedOn w:val="Normal"/>
    <w:link w:val="BalloonTextChar"/>
    <w:uiPriority w:val="99"/>
    <w:semiHidden/>
    <w:unhideWhenUsed/>
    <w:rsid w:val="00FE4B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4BE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0085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085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E2C9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47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98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32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00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une.nyord@emory.edu" TargetMode="Externa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23C7E7636C57418F1DA5EB1213F19B" ma:contentTypeVersion="2" ma:contentTypeDescription="Create a new document." ma:contentTypeScope="" ma:versionID="01b856e71768e6e9f78ce3884f4a49e7">
  <xsd:schema xmlns:xsd="http://www.w3.org/2001/XMLSchema" xmlns:xs="http://www.w3.org/2001/XMLSchema" xmlns:p="http://schemas.microsoft.com/office/2006/metadata/properties" xmlns:ns3="72fd2ed8-3466-45e3-92b8-f63a3ad26e87" targetNamespace="http://schemas.microsoft.com/office/2006/metadata/properties" ma:root="true" ma:fieldsID="46c513f2dfd5e5954d69d49a30cfb341" ns3:_="">
    <xsd:import namespace="72fd2ed8-3466-45e3-92b8-f63a3ad26e8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fd2ed8-3466-45e3-92b8-f63a3ad26e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D45C74-A2F4-41CA-A0BC-072B535911D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982733D-4125-436E-AF40-9AC25B4EE4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fd2ed8-3466-45e3-92b8-f63a3ad26e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D3CD5EB-C6CC-4201-B29D-498EE1B5E15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06C71EC-FD00-4607-9685-7A1ED076E22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568</Words>
  <Characters>3238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Katie Cupello</dc:creator>
  <cp:lastModifiedBy>Black, John</cp:lastModifiedBy>
  <cp:revision>2</cp:revision>
  <cp:lastPrinted>2015-10-20T19:27:00Z</cp:lastPrinted>
  <dcterms:created xsi:type="dcterms:W3CDTF">2025-02-11T19:44:00Z</dcterms:created>
  <dcterms:modified xsi:type="dcterms:W3CDTF">2025-02-11T19:44:00Z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0x0101006D23C7E7636C57418F1DA5EB1213F19B</vt:lpwstr>
  </property>
</Properties>
</file>